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2A4B" w14:textId="3AA1DE68" w:rsidR="00FA74F1" w:rsidRDefault="00482C32" w:rsidP="00471B9E">
      <w:pPr>
        <w:widowControl w:val="0"/>
        <w:autoSpaceDE w:val="0"/>
        <w:autoSpaceDN w:val="0"/>
        <w:adjustRightInd w:val="0"/>
        <w:spacing w:after="0" w:line="240" w:lineRule="auto"/>
        <w:rPr>
          <w:rFonts w:ascii="Sen" w:eastAsia="Times New Roman" w:hAnsi="Sen" w:cs="Arial"/>
          <w:b/>
          <w:color w:val="98292D"/>
          <w:kern w:val="0"/>
          <w:sz w:val="32"/>
          <w:szCs w:val="32"/>
          <w:lang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E700395" wp14:editId="249CE699">
            <wp:simplePos x="0" y="0"/>
            <wp:positionH relativeFrom="margin">
              <wp:posOffset>5009515</wp:posOffset>
            </wp:positionH>
            <wp:positionV relativeFrom="paragraph">
              <wp:posOffset>-774700</wp:posOffset>
            </wp:positionV>
            <wp:extent cx="1448435" cy="1113484"/>
            <wp:effectExtent l="0" t="0" r="0" b="0"/>
            <wp:wrapNone/>
            <wp:docPr id="960963667" name="Image 8" descr="Une image contenant Graphiqu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63667" name="Image 8" descr="Une image contenant Graphiqu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11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1719D" w14:textId="77777777" w:rsidR="007F6278" w:rsidRPr="004E5B4D" w:rsidRDefault="007F6278" w:rsidP="00471B9E">
      <w:pPr>
        <w:widowControl w:val="0"/>
        <w:autoSpaceDE w:val="0"/>
        <w:autoSpaceDN w:val="0"/>
        <w:adjustRightInd w:val="0"/>
        <w:spacing w:after="0" w:line="240" w:lineRule="auto"/>
        <w:rPr>
          <w:rFonts w:ascii="Sen" w:eastAsia="Times New Roman" w:hAnsi="Sen" w:cs="Arial"/>
          <w:b/>
          <w:color w:val="98292D"/>
          <w:kern w:val="0"/>
          <w:sz w:val="32"/>
          <w:szCs w:val="32"/>
          <w:lang w:eastAsia="fr-FR"/>
          <w14:ligatures w14:val="none"/>
        </w:rPr>
      </w:pPr>
    </w:p>
    <w:p w14:paraId="7509EF4E" w14:textId="11EC00E2" w:rsidR="003A64CD" w:rsidRPr="00DC37B0" w:rsidRDefault="00CD66BB" w:rsidP="00FA74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Sen" w:eastAsia="Times New Roman" w:hAnsi="Sen" w:cs="Arial"/>
          <w:b/>
          <w:color w:val="16335B"/>
          <w:kern w:val="0"/>
          <w:sz w:val="36"/>
          <w:szCs w:val="36"/>
          <w:lang w:eastAsia="fr-FR"/>
          <w14:ligatures w14:val="none"/>
        </w:rPr>
      </w:pPr>
      <w:r>
        <w:rPr>
          <w:rFonts w:ascii="Sen" w:eastAsia="Times New Roman" w:hAnsi="Sen" w:cs="Arial"/>
          <w:b/>
          <w:color w:val="16335B"/>
          <w:kern w:val="0"/>
          <w:sz w:val="36"/>
          <w:szCs w:val="36"/>
          <w:lang w:eastAsia="fr-FR"/>
          <w14:ligatures w14:val="none"/>
        </w:rPr>
        <w:t xml:space="preserve">BULLETIN D’ADHESION </w:t>
      </w:r>
      <w:r w:rsidR="003A64CD" w:rsidRPr="00DC37B0">
        <w:rPr>
          <w:rFonts w:ascii="Sen" w:eastAsia="Times New Roman" w:hAnsi="Sen" w:cs="Arial"/>
          <w:b/>
          <w:color w:val="16335B"/>
          <w:kern w:val="0"/>
          <w:sz w:val="36"/>
          <w:szCs w:val="36"/>
          <w:lang w:eastAsia="fr-FR"/>
          <w14:ligatures w14:val="none"/>
        </w:rPr>
        <w:t>FISCA-PLUS</w:t>
      </w:r>
      <w:r w:rsidR="004F7670">
        <w:rPr>
          <w:rFonts w:ascii="Sen" w:eastAsia="Times New Roman" w:hAnsi="Sen" w:cs="Arial"/>
          <w:b/>
          <w:color w:val="16335B"/>
          <w:kern w:val="0"/>
          <w:sz w:val="36"/>
          <w:szCs w:val="36"/>
          <w:lang w:eastAsia="fr-FR"/>
          <w14:ligatures w14:val="none"/>
        </w:rPr>
        <w:t xml:space="preserve"> </w:t>
      </w:r>
      <w:r w:rsidR="0062297A">
        <w:rPr>
          <w:rFonts w:ascii="Sen" w:eastAsia="Times New Roman" w:hAnsi="Sen" w:cs="Arial"/>
          <w:b/>
          <w:color w:val="16335B"/>
          <w:kern w:val="0"/>
          <w:sz w:val="36"/>
          <w:szCs w:val="36"/>
          <w:lang w:eastAsia="fr-FR"/>
          <w14:ligatures w14:val="none"/>
        </w:rPr>
        <w:t>4000</w:t>
      </w:r>
    </w:p>
    <w:p w14:paraId="710B105E" w14:textId="247CAEF4" w:rsidR="00FA74F1" w:rsidRPr="00DC37B0" w:rsidRDefault="003A64CD" w:rsidP="00A51E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Sen" w:eastAsia="Times New Roman" w:hAnsi="Sen" w:cs="Arial"/>
          <w:color w:val="16335B"/>
          <w:kern w:val="0"/>
          <w:sz w:val="36"/>
          <w:szCs w:val="36"/>
          <w:lang w:eastAsia="fr-FR"/>
          <w14:ligatures w14:val="none"/>
        </w:rPr>
      </w:pPr>
      <w:r w:rsidRPr="00DC37B0">
        <w:rPr>
          <w:rFonts w:ascii="Sen" w:eastAsia="Times New Roman" w:hAnsi="Sen" w:cs="Arial"/>
          <w:color w:val="16335B"/>
          <w:kern w:val="0"/>
          <w:sz w:val="36"/>
          <w:szCs w:val="36"/>
          <w:lang w:eastAsia="fr-FR"/>
          <w14:ligatures w14:val="none"/>
        </w:rPr>
        <w:t>Assurance Protection Juridique Fiscale et Sociale</w:t>
      </w:r>
    </w:p>
    <w:p w14:paraId="36D5DB41" w14:textId="77777777" w:rsidR="00FA74F1" w:rsidRPr="004E5B4D" w:rsidRDefault="00FA74F1" w:rsidP="003A64C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Sen" w:eastAsia="Times New Roman" w:hAnsi="Sen" w:cs="Arial"/>
          <w:i/>
          <w:color w:val="2D2B2D"/>
          <w:kern w:val="0"/>
          <w:lang w:eastAsia="fr-FR"/>
          <w14:ligatures w14:val="none"/>
        </w:rPr>
      </w:pPr>
    </w:p>
    <w:p w14:paraId="0727440E" w14:textId="39CB427E" w:rsidR="002F2F2C" w:rsidRPr="00891DF6" w:rsidRDefault="00AD5983" w:rsidP="00154AB7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Sen" w:eastAsia="Times New Roman" w:hAnsi="Sen" w:cs="Arial"/>
          <w:color w:val="2D2B2D"/>
          <w:kern w:val="0"/>
          <w:lang w:eastAsia="fr-FR"/>
          <w14:ligatures w14:val="none"/>
        </w:rPr>
      </w:pPr>
      <w:r>
        <w:rPr>
          <w:rFonts w:ascii="Sen" w:eastAsia="Times New Roman" w:hAnsi="Sen" w:cs="Arial"/>
          <w:color w:val="2D2B2D"/>
          <w:kern w:val="0"/>
          <w:lang w:eastAsia="fr-FR"/>
          <w14:ligatures w14:val="none"/>
        </w:rPr>
        <w:t>R</w:t>
      </w:r>
      <w:r w:rsidR="002F2F2C" w:rsidRPr="00891DF6">
        <w:rPr>
          <w:rFonts w:ascii="Sen" w:eastAsia="Times New Roman" w:hAnsi="Sen" w:cs="Arial"/>
          <w:color w:val="2D2B2D"/>
          <w:kern w:val="0"/>
          <w:lang w:eastAsia="fr-FR"/>
          <w14:ligatures w14:val="none"/>
        </w:rPr>
        <w:t xml:space="preserve">emboursement des honoraires d’assistance de votre expert-comptable et/ou d’un avocat spécialisé en cas de </w:t>
      </w:r>
      <w:r w:rsidR="002F2F2C" w:rsidRPr="00891DF6">
        <w:rPr>
          <w:rFonts w:ascii="Sen" w:eastAsia="Times New Roman" w:hAnsi="Sen" w:cs="Arial"/>
          <w:b/>
          <w:color w:val="2D2B2D"/>
          <w:kern w:val="0"/>
          <w:lang w:eastAsia="fr-FR"/>
          <w14:ligatures w14:val="none"/>
        </w:rPr>
        <w:t>contrôle fiscal</w:t>
      </w:r>
      <w:r w:rsidR="002F2F2C" w:rsidRPr="00891DF6">
        <w:rPr>
          <w:rFonts w:ascii="Sen" w:eastAsia="Times New Roman" w:hAnsi="Sen" w:cs="Arial"/>
          <w:color w:val="2D2B2D"/>
          <w:kern w:val="0"/>
          <w:lang w:eastAsia="fr-FR"/>
          <w14:ligatures w14:val="none"/>
        </w:rPr>
        <w:t xml:space="preserve"> et en cas de </w:t>
      </w:r>
      <w:r w:rsidR="002F2F2C" w:rsidRPr="00891DF6">
        <w:rPr>
          <w:rFonts w:ascii="Sen" w:eastAsia="Times New Roman" w:hAnsi="Sen" w:cs="Arial"/>
          <w:b/>
          <w:color w:val="2D2B2D"/>
          <w:kern w:val="0"/>
          <w:lang w:eastAsia="fr-FR"/>
          <w14:ligatures w14:val="none"/>
        </w:rPr>
        <w:t>contrôle social</w:t>
      </w:r>
      <w:r w:rsidR="000749BC">
        <w:rPr>
          <w:rFonts w:ascii="Sen" w:eastAsia="Times New Roman" w:hAnsi="Sen" w:cs="Arial"/>
          <w:b/>
          <w:color w:val="2D2B2D"/>
          <w:kern w:val="0"/>
          <w:lang w:eastAsia="fr-FR"/>
          <w14:ligatures w14:val="none"/>
        </w:rPr>
        <w:t>.</w:t>
      </w:r>
      <w:r w:rsidR="002F2F2C" w:rsidRPr="00891DF6">
        <w:rPr>
          <w:rFonts w:ascii="Sen" w:eastAsia="Times New Roman" w:hAnsi="Sen" w:cs="Arial"/>
          <w:color w:val="2D2B2D"/>
          <w:kern w:val="0"/>
          <w:lang w:eastAsia="fr-FR"/>
          <w14:ligatures w14:val="none"/>
        </w:rPr>
        <w:t xml:space="preserve"> </w:t>
      </w:r>
    </w:p>
    <w:p w14:paraId="53CC8FBF" w14:textId="7B5BADCB" w:rsidR="002F2F2C" w:rsidRDefault="002F2F2C" w:rsidP="002F2F2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Sen" w:eastAsia="Times New Roman" w:hAnsi="Sen" w:cs="Arial"/>
          <w:color w:val="2D2B2D"/>
          <w:kern w:val="0"/>
          <w:sz w:val="24"/>
          <w:szCs w:val="24"/>
          <w:lang w:eastAsia="fr-FR"/>
          <w14:ligatures w14:val="none"/>
        </w:rPr>
      </w:pPr>
      <w:r w:rsidRPr="004E5B4D">
        <w:rPr>
          <w:rFonts w:ascii="Sen" w:eastAsia="Times New Roman" w:hAnsi="Sen" w:cs="Arial"/>
          <w:color w:val="2D2B2D"/>
          <w:kern w:val="0"/>
          <w:sz w:val="24"/>
          <w:szCs w:val="24"/>
          <w:lang w:eastAsia="fr-FR"/>
          <w14:ligatures w14:val="none"/>
        </w:rPr>
        <w:t xml:space="preserve">       </w:t>
      </w:r>
    </w:p>
    <w:p w14:paraId="346E16F3" w14:textId="77777777" w:rsidR="007F6278" w:rsidRPr="004E5B4D" w:rsidRDefault="007F6278" w:rsidP="002F2F2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Sen" w:eastAsia="Times New Roman" w:hAnsi="Sen" w:cs="Arial"/>
          <w:i/>
          <w:color w:val="2D2B2D"/>
          <w:kern w:val="0"/>
          <w:lang w:eastAsia="fr-FR"/>
          <w14:ligatures w14:val="none"/>
        </w:rPr>
      </w:pPr>
    </w:p>
    <w:p w14:paraId="69F68107" w14:textId="77777777" w:rsidR="003A64CD" w:rsidRPr="004E5B4D" w:rsidRDefault="003A64CD" w:rsidP="003A64C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Sen" w:eastAsia="Times New Roman" w:hAnsi="Sen" w:cs="Arial"/>
          <w:i/>
          <w:color w:val="2D2B2D"/>
          <w:kern w:val="0"/>
          <w:sz w:val="8"/>
          <w:szCs w:val="8"/>
          <w:lang w:eastAsia="fr-FR"/>
          <w14:ligatures w14:val="none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9B38"/>
        <w:tblLook w:val="04A0" w:firstRow="1" w:lastRow="0" w:firstColumn="1" w:lastColumn="0" w:noHBand="0" w:noVBand="1"/>
      </w:tblPr>
      <w:tblGrid>
        <w:gridCol w:w="10060"/>
      </w:tblGrid>
      <w:tr w:rsidR="002F2F2C" w:rsidRPr="004E5B4D" w14:paraId="6FEBC310" w14:textId="77777777" w:rsidTr="007F6278">
        <w:trPr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9B38"/>
            <w:hideMark/>
          </w:tcPr>
          <w:p w14:paraId="30C0CFAC" w14:textId="49351522" w:rsidR="003A64CD" w:rsidRPr="004E5B4D" w:rsidRDefault="005E1313" w:rsidP="005E1313">
            <w:pPr>
              <w:tabs>
                <w:tab w:val="left" w:pos="3460"/>
                <w:tab w:val="center" w:pos="5205"/>
              </w:tabs>
              <w:spacing w:after="0" w:line="240" w:lineRule="auto"/>
              <w:rPr>
                <w:rFonts w:ascii="Sen" w:eastAsia="Times New Roman" w:hAnsi="Sen" w:cs="Times New Roman"/>
                <w:b/>
                <w:color w:val="16335B"/>
                <w:kern w:val="0"/>
                <w:sz w:val="28"/>
                <w:szCs w:val="28"/>
                <w:lang w:val="en-US" w:bidi="en-US"/>
                <w14:ligatures w14:val="none"/>
              </w:rPr>
            </w:pPr>
            <w:r w:rsidRPr="00B836EE">
              <w:rPr>
                <w:rFonts w:ascii="Sen" w:eastAsia="Times New Roman" w:hAnsi="Sen" w:cs="Times New Roman"/>
                <w:b/>
                <w:color w:val="16335B"/>
                <w:kern w:val="0"/>
                <w:sz w:val="28"/>
                <w:szCs w:val="28"/>
                <w:lang w:bidi="en-US"/>
                <w14:ligatures w14:val="none"/>
              </w:rPr>
              <w:tab/>
            </w:r>
            <w:r w:rsidRPr="00B836EE">
              <w:rPr>
                <w:rFonts w:ascii="Sen" w:eastAsia="Times New Roman" w:hAnsi="Sen" w:cs="Times New Roman"/>
                <w:b/>
                <w:color w:val="16335B"/>
                <w:kern w:val="0"/>
                <w:sz w:val="28"/>
                <w:szCs w:val="28"/>
                <w:lang w:bidi="en-US"/>
                <w14:ligatures w14:val="none"/>
              </w:rPr>
              <w:tab/>
            </w:r>
            <w:r w:rsidR="003A64CD" w:rsidRPr="004E5B4D">
              <w:rPr>
                <w:rFonts w:ascii="Sen" w:eastAsia="Times New Roman" w:hAnsi="Sen" w:cs="Times New Roman"/>
                <w:b/>
                <w:color w:val="16335B"/>
                <w:kern w:val="0"/>
                <w:sz w:val="28"/>
                <w:szCs w:val="28"/>
                <w:lang w:val="en-US" w:bidi="en-US"/>
                <w14:ligatures w14:val="none"/>
              </w:rPr>
              <w:t xml:space="preserve">VOS </w:t>
            </w:r>
            <w:r w:rsidR="003A64CD" w:rsidRPr="00D9178B">
              <w:rPr>
                <w:rFonts w:ascii="Sen" w:eastAsia="Times New Roman" w:hAnsi="Sen" w:cs="Times New Roman"/>
                <w:b/>
                <w:color w:val="16335B"/>
                <w:kern w:val="0"/>
                <w:sz w:val="28"/>
                <w:szCs w:val="28"/>
                <w:lang w:val="en-US" w:bidi="en-US"/>
                <w14:ligatures w14:val="none"/>
              </w:rPr>
              <w:t>GARANTIES</w:t>
            </w:r>
            <w:r w:rsidR="00553E89" w:rsidRPr="004E5B4D">
              <w:rPr>
                <w:rFonts w:ascii="Sen" w:eastAsia="Times New Roman" w:hAnsi="Sen" w:cs="Times New Roman"/>
                <w:b/>
                <w:color w:val="16335B"/>
                <w:kern w:val="0"/>
                <w:sz w:val="28"/>
                <w:szCs w:val="28"/>
                <w:lang w:val="en-US" w:bidi="en-US"/>
                <w14:ligatures w14:val="none"/>
              </w:rPr>
              <w:t xml:space="preserve"> 2025</w:t>
            </w:r>
          </w:p>
        </w:tc>
      </w:tr>
    </w:tbl>
    <w:p w14:paraId="23B40FB6" w14:textId="77777777" w:rsidR="003A64CD" w:rsidRDefault="003A64CD" w:rsidP="003A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color w:val="2D2B2D"/>
          <w:kern w:val="0"/>
          <w:sz w:val="8"/>
          <w:szCs w:val="8"/>
          <w:lang w:eastAsia="fr-FR"/>
          <w14:ligatures w14:val="none"/>
        </w:rPr>
      </w:pPr>
      <w:bookmarkStart w:id="0" w:name="_Hlk503449055"/>
    </w:p>
    <w:p w14:paraId="2B01007C" w14:textId="77777777" w:rsidR="00FC4613" w:rsidRDefault="00FC4613" w:rsidP="003A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color w:val="2D2B2D"/>
          <w:kern w:val="0"/>
          <w:sz w:val="8"/>
          <w:szCs w:val="8"/>
          <w:lang w:eastAsia="fr-FR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CF1FAF" w:rsidRPr="004F7670" w14:paraId="5761EEE4" w14:textId="77777777" w:rsidTr="004F7670">
        <w:tc>
          <w:tcPr>
            <w:tcW w:w="5954" w:type="dxa"/>
            <w:tcBorders>
              <w:bottom w:val="single" w:sz="4" w:space="0" w:color="auto"/>
            </w:tcBorders>
          </w:tcPr>
          <w:p w14:paraId="2A02C56B" w14:textId="3C732C8A" w:rsidR="00CF1FAF" w:rsidRPr="004F7670" w:rsidRDefault="00CF1FAF" w:rsidP="00F61B9C">
            <w:pPr>
              <w:rPr>
                <w:sz w:val="24"/>
                <w:szCs w:val="24"/>
              </w:rPr>
            </w:pPr>
            <w:r w:rsidRPr="004F7670">
              <w:rPr>
                <w:rFonts w:ascii="Sen" w:eastAsia="Times New Roman" w:hAnsi="Sen" w:cs="Arial"/>
                <w:b/>
                <w:sz w:val="24"/>
                <w:szCs w:val="24"/>
              </w:rPr>
              <w:t>Garanties fiscales</w:t>
            </w:r>
          </w:p>
        </w:tc>
      </w:tr>
      <w:tr w:rsidR="00CF1FAF" w:rsidRPr="004F7670" w14:paraId="6E2C58C5" w14:textId="77777777" w:rsidTr="004F7670">
        <w:tc>
          <w:tcPr>
            <w:tcW w:w="5954" w:type="dxa"/>
            <w:tcBorders>
              <w:top w:val="single" w:sz="4" w:space="0" w:color="auto"/>
            </w:tcBorders>
          </w:tcPr>
          <w:p w14:paraId="662204D4" w14:textId="75D2282C" w:rsidR="00CF1FAF" w:rsidRPr="004F7670" w:rsidRDefault="00CF1FAF" w:rsidP="00F61B9C">
            <w:pPr>
              <w:rPr>
                <w:sz w:val="24"/>
                <w:szCs w:val="24"/>
              </w:rPr>
            </w:pPr>
            <w:r w:rsidRPr="004F7670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 xml:space="preserve">Contrôle </w:t>
            </w:r>
            <w:r w:rsidR="00B904F2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>f</w:t>
            </w:r>
            <w:r w:rsidRPr="004F7670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>iscal</w:t>
            </w:r>
            <w:r w:rsidR="00166D65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 xml:space="preserve"> sur place</w:t>
            </w:r>
          </w:p>
        </w:tc>
      </w:tr>
      <w:tr w:rsidR="00CF1FAF" w:rsidRPr="004F7670" w14:paraId="7426EC38" w14:textId="77777777" w:rsidTr="004F7670">
        <w:tc>
          <w:tcPr>
            <w:tcW w:w="5954" w:type="dxa"/>
          </w:tcPr>
          <w:p w14:paraId="36566B30" w14:textId="0C99C58B" w:rsidR="00CF1FAF" w:rsidRPr="004F7670" w:rsidRDefault="00166D65" w:rsidP="00F61B9C">
            <w:pPr>
              <w:rPr>
                <w:sz w:val="24"/>
                <w:szCs w:val="24"/>
              </w:rPr>
            </w:pPr>
            <w:r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>Contrôle f</w:t>
            </w:r>
            <w:r w:rsidR="00CF1FAF" w:rsidRPr="004F7670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>iscal s</w:t>
            </w:r>
            <w:r w:rsidR="00A03F94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>ur</w:t>
            </w:r>
            <w:r w:rsidR="00CF1FAF" w:rsidRPr="004F7670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 xml:space="preserve"> pièces</w:t>
            </w:r>
          </w:p>
        </w:tc>
      </w:tr>
      <w:tr w:rsidR="00CF1FAF" w:rsidRPr="004F7670" w14:paraId="07F8D5F8" w14:textId="77777777" w:rsidTr="004F7670">
        <w:tc>
          <w:tcPr>
            <w:tcW w:w="5954" w:type="dxa"/>
          </w:tcPr>
          <w:p w14:paraId="144116F5" w14:textId="6E3F7F3F" w:rsidR="00CF1FAF" w:rsidRPr="004F7670" w:rsidRDefault="00B904F2" w:rsidP="00F61B9C">
            <w:pPr>
              <w:rPr>
                <w:sz w:val="24"/>
                <w:szCs w:val="24"/>
              </w:rPr>
            </w:pPr>
            <w:r w:rsidRPr="00B904F2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>Assistance conseil extérieur</w:t>
            </w:r>
          </w:p>
        </w:tc>
      </w:tr>
      <w:tr w:rsidR="004F7670" w:rsidRPr="004F7670" w14:paraId="1484478A" w14:textId="77777777" w:rsidTr="004F7670">
        <w:tc>
          <w:tcPr>
            <w:tcW w:w="5954" w:type="dxa"/>
          </w:tcPr>
          <w:p w14:paraId="22904A6F" w14:textId="77777777" w:rsidR="004F7670" w:rsidRPr="004F7670" w:rsidRDefault="004F7670" w:rsidP="00F61B9C">
            <w:pPr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</w:pPr>
          </w:p>
        </w:tc>
      </w:tr>
      <w:tr w:rsidR="004F7670" w:rsidRPr="004F7670" w14:paraId="49907964" w14:textId="77777777" w:rsidTr="004F7670">
        <w:tc>
          <w:tcPr>
            <w:tcW w:w="5954" w:type="dxa"/>
            <w:tcBorders>
              <w:bottom w:val="single" w:sz="4" w:space="0" w:color="auto"/>
            </w:tcBorders>
          </w:tcPr>
          <w:p w14:paraId="09F9A736" w14:textId="292812FE" w:rsidR="004F7670" w:rsidRPr="004F7670" w:rsidRDefault="004F7670" w:rsidP="00F61B9C">
            <w:pPr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</w:pPr>
            <w:r w:rsidRPr="004F7670">
              <w:rPr>
                <w:rFonts w:ascii="Sen" w:eastAsia="Times New Roman" w:hAnsi="Sen" w:cs="Arial"/>
                <w:b/>
                <w:sz w:val="24"/>
                <w:szCs w:val="24"/>
              </w:rPr>
              <w:t>Garanties sociales</w:t>
            </w:r>
          </w:p>
        </w:tc>
      </w:tr>
      <w:tr w:rsidR="00CF1FAF" w:rsidRPr="004F7670" w14:paraId="5F4D6A97" w14:textId="77777777" w:rsidTr="004F7670">
        <w:tc>
          <w:tcPr>
            <w:tcW w:w="5954" w:type="dxa"/>
            <w:tcBorders>
              <w:top w:val="single" w:sz="4" w:space="0" w:color="auto"/>
            </w:tcBorders>
          </w:tcPr>
          <w:p w14:paraId="4191570A" w14:textId="23F8CEC9" w:rsidR="00CF1FAF" w:rsidRPr="004F7670" w:rsidRDefault="00CF1FAF" w:rsidP="00F61B9C">
            <w:pPr>
              <w:rPr>
                <w:sz w:val="24"/>
                <w:szCs w:val="24"/>
              </w:rPr>
            </w:pPr>
            <w:r w:rsidRPr="004F7670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>Contrôle URSSAF/MSA/CCP</w:t>
            </w:r>
            <w:r w:rsidR="00DE5B72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 xml:space="preserve"> </w:t>
            </w:r>
            <w:r w:rsidR="00DE5B72" w:rsidRPr="004F7670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>s</w:t>
            </w:r>
            <w:r w:rsidR="00DE5B72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>ur</w:t>
            </w:r>
            <w:r w:rsidR="00DE5B72" w:rsidRPr="004F7670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 xml:space="preserve"> place</w:t>
            </w:r>
          </w:p>
        </w:tc>
      </w:tr>
      <w:tr w:rsidR="00CF1FAF" w:rsidRPr="004F7670" w14:paraId="77671DE8" w14:textId="77777777" w:rsidTr="004F7670">
        <w:tc>
          <w:tcPr>
            <w:tcW w:w="5954" w:type="dxa"/>
          </w:tcPr>
          <w:p w14:paraId="4BB29007" w14:textId="76DE4A37" w:rsidR="00CF1FAF" w:rsidRPr="004F7670" w:rsidRDefault="00CF1FAF" w:rsidP="004F76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670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>Contrôle URSSAF/MSA/CCP</w:t>
            </w:r>
            <w:r w:rsidR="00DE5B72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 xml:space="preserve"> sur</w:t>
            </w:r>
            <w:r w:rsidR="00DE5B72" w:rsidRPr="004F7670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 xml:space="preserve"> pièces</w:t>
            </w:r>
          </w:p>
        </w:tc>
      </w:tr>
    </w:tbl>
    <w:p w14:paraId="1BE0D542" w14:textId="77777777" w:rsidR="00FC4613" w:rsidRDefault="00FC4613" w:rsidP="003A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color w:val="2D2B2D"/>
          <w:kern w:val="0"/>
          <w:sz w:val="8"/>
          <w:szCs w:val="8"/>
          <w:lang w:eastAsia="fr-FR"/>
          <w14:ligatures w14:val="none"/>
        </w:rPr>
      </w:pPr>
    </w:p>
    <w:p w14:paraId="071548EA" w14:textId="77777777" w:rsidR="00CF1FAF" w:rsidRDefault="00CF1FAF" w:rsidP="003A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color w:val="2D2B2D"/>
          <w:kern w:val="0"/>
          <w:sz w:val="8"/>
          <w:szCs w:val="8"/>
          <w:lang w:eastAsia="fr-FR"/>
          <w14:ligatures w14:val="none"/>
        </w:rPr>
      </w:pPr>
    </w:p>
    <w:p w14:paraId="07ABA410" w14:textId="77777777" w:rsidR="00FC4613" w:rsidRPr="004E5B4D" w:rsidRDefault="00FC4613" w:rsidP="003A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color w:val="2D2B2D"/>
          <w:kern w:val="0"/>
          <w:sz w:val="8"/>
          <w:szCs w:val="8"/>
          <w:lang w:eastAsia="fr-FR"/>
          <w14:ligatures w14:val="none"/>
        </w:rPr>
      </w:pPr>
    </w:p>
    <w:bookmarkEnd w:id="0"/>
    <w:p w14:paraId="02ECC742" w14:textId="18EFFCFC" w:rsidR="00AB42AA" w:rsidRPr="004E5B4D" w:rsidRDefault="00AB42AA" w:rsidP="00471B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</w:pPr>
      <w:r w:rsidRPr="004E5B4D"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  <w:t>Garanties souscrites auprès de SOLUCIA Protection Juridique</w:t>
      </w:r>
      <w:r w:rsidR="00982312"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  <w:t>.</w:t>
      </w:r>
      <w:r w:rsidRPr="004E5B4D"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  <w:t xml:space="preserve"> </w:t>
      </w:r>
    </w:p>
    <w:p w14:paraId="09500F12" w14:textId="77777777" w:rsidR="00471B9E" w:rsidRDefault="00471B9E" w:rsidP="00AB42A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</w:pPr>
    </w:p>
    <w:p w14:paraId="22E536CD" w14:textId="77777777" w:rsidR="007F6278" w:rsidRPr="004E5B4D" w:rsidRDefault="007F6278" w:rsidP="00AB42A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</w:pPr>
    </w:p>
    <w:p w14:paraId="0B7E0AC2" w14:textId="77777777" w:rsidR="00AD5983" w:rsidRPr="004E5B4D" w:rsidRDefault="00AD5983" w:rsidP="00AD598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Sen" w:eastAsia="Times New Roman" w:hAnsi="Sen" w:cs="Arial"/>
          <w:i/>
          <w:color w:val="2D2B2D"/>
          <w:kern w:val="0"/>
          <w:sz w:val="8"/>
          <w:szCs w:val="8"/>
          <w:lang w:eastAsia="fr-FR"/>
          <w14:ligatures w14:val="none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9B38"/>
        <w:tblLook w:val="04A0" w:firstRow="1" w:lastRow="0" w:firstColumn="1" w:lastColumn="0" w:noHBand="0" w:noVBand="1"/>
      </w:tblPr>
      <w:tblGrid>
        <w:gridCol w:w="10201"/>
      </w:tblGrid>
      <w:tr w:rsidR="00AD5983" w:rsidRPr="004E5B4D" w14:paraId="356413C8" w14:textId="77777777" w:rsidTr="007F6278">
        <w:trPr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9B38"/>
            <w:hideMark/>
          </w:tcPr>
          <w:p w14:paraId="7D6F6434" w14:textId="5650B981" w:rsidR="00AD5983" w:rsidRPr="005E1313" w:rsidRDefault="00AD5983" w:rsidP="005D2F1C">
            <w:pPr>
              <w:spacing w:after="0" w:line="240" w:lineRule="auto"/>
              <w:jc w:val="center"/>
              <w:rPr>
                <w:rFonts w:ascii="Sen" w:eastAsia="Times New Roman" w:hAnsi="Sen" w:cs="Times New Roman"/>
                <w:b/>
                <w:color w:val="16335B"/>
                <w:kern w:val="0"/>
                <w:sz w:val="28"/>
                <w:szCs w:val="28"/>
                <w:lang w:bidi="en-US"/>
                <w14:ligatures w14:val="none"/>
              </w:rPr>
            </w:pPr>
            <w:r w:rsidRPr="00403D6F">
              <w:rPr>
                <w:rFonts w:ascii="Sen" w:eastAsia="Times New Roman" w:hAnsi="Sen" w:cs="Times New Roman"/>
                <w:b/>
                <w:color w:val="16335B"/>
                <w:kern w:val="0"/>
                <w:sz w:val="28"/>
                <w:szCs w:val="28"/>
                <w:lang w:bidi="en-US"/>
                <w14:ligatures w14:val="none"/>
              </w:rPr>
              <w:t xml:space="preserve">PLAFONDS </w:t>
            </w:r>
            <w:r w:rsidRPr="005E1313">
              <w:rPr>
                <w:rFonts w:ascii="Sen" w:eastAsia="Times New Roman" w:hAnsi="Sen" w:cs="Times New Roman"/>
                <w:b/>
                <w:color w:val="16335B"/>
                <w:kern w:val="0"/>
                <w:sz w:val="28"/>
                <w:szCs w:val="28"/>
                <w:lang w:bidi="en-US"/>
                <w14:ligatures w14:val="none"/>
              </w:rPr>
              <w:t>DE PRISE EN CHARGE</w:t>
            </w:r>
          </w:p>
        </w:tc>
      </w:tr>
    </w:tbl>
    <w:p w14:paraId="471B0086" w14:textId="77777777" w:rsidR="002F2F2C" w:rsidRPr="004E5B4D" w:rsidRDefault="002F2F2C" w:rsidP="003A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b/>
          <w:i/>
          <w:color w:val="2D2B2D"/>
          <w:kern w:val="0"/>
          <w:sz w:val="24"/>
          <w:szCs w:val="24"/>
          <w:lang w:eastAsia="fr-FR"/>
          <w14:ligatures w14:val="none"/>
        </w:rPr>
      </w:pPr>
    </w:p>
    <w:p w14:paraId="10929048" w14:textId="6B9F3939" w:rsidR="003A64CD" w:rsidRPr="004E5B4D" w:rsidRDefault="003A64CD" w:rsidP="003A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i/>
          <w:color w:val="2D2B2D"/>
          <w:kern w:val="0"/>
          <w:sz w:val="8"/>
          <w:szCs w:val="8"/>
          <w:lang w:eastAsia="fr-FR"/>
          <w14:ligatures w14:val="none"/>
        </w:rPr>
      </w:pPr>
    </w:p>
    <w:tbl>
      <w:tblPr>
        <w:tblStyle w:val="Grilledutableau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893FB2" w14:paraId="124F472D" w14:textId="77777777" w:rsidTr="00310999">
        <w:tc>
          <w:tcPr>
            <w:tcW w:w="7797" w:type="dxa"/>
            <w:tcBorders>
              <w:right w:val="single" w:sz="4" w:space="0" w:color="auto"/>
            </w:tcBorders>
          </w:tcPr>
          <w:p w14:paraId="3C4C63CE" w14:textId="163ED971" w:rsidR="00893FB2" w:rsidRDefault="00893FB2" w:rsidP="00310999">
            <w:pPr>
              <w:pStyle w:val="Style1"/>
              <w:numPr>
                <w:ilvl w:val="0"/>
                <w:numId w:val="0"/>
              </w:numPr>
              <w:ind w:right="67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 w:rsidRPr="00DD67E6">
              <w:rPr>
                <w:rFonts w:ascii="Sen" w:eastAsia="Times New Roman" w:hAnsi="Sen"/>
                <w:color w:val="2D2B2D"/>
                <w:sz w:val="22"/>
                <w:szCs w:val="22"/>
              </w:rPr>
              <w:t>Contrôle fiscal</w:t>
            </w:r>
            <w:r w:rsidR="008A2E19">
              <w:rPr>
                <w:rFonts w:ascii="Sen" w:eastAsia="Times New Roman" w:hAnsi="Sen"/>
                <w:color w:val="2D2B2D"/>
                <w:sz w:val="22"/>
                <w:szCs w:val="22"/>
              </w:rPr>
              <w:t xml:space="preserve"> sur place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9DB5AB" w14:textId="77777777" w:rsidR="00893FB2" w:rsidRDefault="00893FB2" w:rsidP="00310999">
            <w:pPr>
              <w:pStyle w:val="Style1"/>
              <w:numPr>
                <w:ilvl w:val="0"/>
                <w:numId w:val="0"/>
              </w:numPr>
              <w:ind w:right="67"/>
              <w:jc w:val="right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>
              <w:rPr>
                <w:rFonts w:ascii="Sen" w:eastAsia="Times New Roman" w:hAnsi="Sen"/>
                <w:color w:val="2D2B2D"/>
                <w:sz w:val="22"/>
                <w:szCs w:val="22"/>
              </w:rPr>
              <w:t>4</w:t>
            </w:r>
            <w:r w:rsidRPr="00DD67E6">
              <w:rPr>
                <w:rFonts w:ascii="Sen" w:eastAsia="Times New Roman" w:hAnsi="Sen"/>
                <w:color w:val="2D2B2D"/>
                <w:sz w:val="22"/>
                <w:szCs w:val="22"/>
              </w:rPr>
              <w:t xml:space="preserve"> 000 € HT</w:t>
            </w:r>
          </w:p>
        </w:tc>
      </w:tr>
      <w:tr w:rsidR="00893FB2" w14:paraId="5222A374" w14:textId="77777777" w:rsidTr="00310999">
        <w:tc>
          <w:tcPr>
            <w:tcW w:w="7797" w:type="dxa"/>
            <w:tcBorders>
              <w:right w:val="single" w:sz="4" w:space="0" w:color="auto"/>
            </w:tcBorders>
          </w:tcPr>
          <w:p w14:paraId="066A4BF6" w14:textId="77777777" w:rsidR="00893FB2" w:rsidRDefault="00893FB2" w:rsidP="00310999">
            <w:pPr>
              <w:pStyle w:val="Style1"/>
              <w:numPr>
                <w:ilvl w:val="0"/>
                <w:numId w:val="0"/>
              </w:numPr>
              <w:ind w:right="67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 w:rsidRPr="00DD67E6">
              <w:rPr>
                <w:rFonts w:ascii="Sen" w:eastAsia="Times New Roman" w:hAnsi="Sen"/>
                <w:color w:val="2D2B2D"/>
                <w:sz w:val="22"/>
                <w:szCs w:val="22"/>
              </w:rPr>
              <w:t>Contrôle fiscal sur pièces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6F0E234" w14:textId="77777777" w:rsidR="00893FB2" w:rsidRDefault="00893FB2" w:rsidP="00310999">
            <w:pPr>
              <w:pStyle w:val="Style1"/>
              <w:numPr>
                <w:ilvl w:val="0"/>
                <w:numId w:val="0"/>
              </w:numPr>
              <w:ind w:right="67"/>
              <w:jc w:val="right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>
              <w:rPr>
                <w:rFonts w:ascii="Sen" w:eastAsia="Times New Roman" w:hAnsi="Sen"/>
                <w:color w:val="2D2B2D"/>
                <w:sz w:val="22"/>
                <w:szCs w:val="22"/>
              </w:rPr>
              <w:t>7</w:t>
            </w:r>
            <w:r w:rsidRPr="00DD67E6">
              <w:rPr>
                <w:rFonts w:ascii="Sen" w:eastAsia="Times New Roman" w:hAnsi="Sen"/>
                <w:color w:val="2D2B2D"/>
                <w:sz w:val="22"/>
                <w:szCs w:val="22"/>
              </w:rPr>
              <w:t>00 € HT</w:t>
            </w:r>
          </w:p>
        </w:tc>
      </w:tr>
      <w:tr w:rsidR="008A2E19" w:rsidRPr="002E199B" w14:paraId="2CEC3B4F" w14:textId="77777777" w:rsidTr="00806A92">
        <w:tc>
          <w:tcPr>
            <w:tcW w:w="7797" w:type="dxa"/>
            <w:tcBorders>
              <w:right w:val="single" w:sz="4" w:space="0" w:color="auto"/>
            </w:tcBorders>
          </w:tcPr>
          <w:p w14:paraId="15AA138A" w14:textId="4A309CEF" w:rsidR="008A2E19" w:rsidRPr="00DD67E6" w:rsidRDefault="008A2E19" w:rsidP="00310999">
            <w:pPr>
              <w:pStyle w:val="Style1"/>
              <w:numPr>
                <w:ilvl w:val="0"/>
                <w:numId w:val="0"/>
              </w:numPr>
              <w:ind w:right="67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>
              <w:rPr>
                <w:rFonts w:ascii="Sen" w:eastAsia="Times New Roman" w:hAnsi="Sen"/>
                <w:color w:val="2D2B2D"/>
                <w:sz w:val="22"/>
                <w:szCs w:val="22"/>
              </w:rPr>
              <w:t>Assistance avocat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8BC5A98" w14:textId="54EDEBC0" w:rsidR="008A2E19" w:rsidRPr="002E199B" w:rsidRDefault="004C5CD0" w:rsidP="00310999">
            <w:pPr>
              <w:pStyle w:val="Style1"/>
              <w:numPr>
                <w:ilvl w:val="0"/>
                <w:numId w:val="0"/>
              </w:numPr>
              <w:ind w:right="67"/>
              <w:jc w:val="right"/>
              <w:rPr>
                <w:rFonts w:ascii="Sen" w:eastAsia="Times New Roman" w:hAnsi="Sen"/>
                <w:color w:val="2D2B2D"/>
                <w:sz w:val="22"/>
                <w:szCs w:val="22"/>
                <w:highlight w:val="yellow"/>
              </w:rPr>
            </w:pPr>
            <w:r w:rsidRPr="00806A92">
              <w:rPr>
                <w:rFonts w:ascii="Sen" w:eastAsia="Times New Roman" w:hAnsi="Sen"/>
                <w:color w:val="2D2B2D"/>
                <w:sz w:val="22"/>
                <w:szCs w:val="22"/>
              </w:rPr>
              <w:t>1</w:t>
            </w:r>
            <w:r w:rsidR="00131816" w:rsidRPr="00806A92">
              <w:rPr>
                <w:rFonts w:ascii="Sen" w:eastAsia="Times New Roman" w:hAnsi="Sen"/>
                <w:color w:val="2D2B2D"/>
                <w:sz w:val="22"/>
                <w:szCs w:val="22"/>
              </w:rPr>
              <w:t xml:space="preserve"> </w:t>
            </w:r>
            <w:r w:rsidRPr="00806A92">
              <w:rPr>
                <w:rFonts w:ascii="Sen" w:eastAsia="Times New Roman" w:hAnsi="Sen"/>
                <w:color w:val="2D2B2D"/>
                <w:sz w:val="22"/>
                <w:szCs w:val="22"/>
              </w:rPr>
              <w:t>525</w:t>
            </w:r>
            <w:r w:rsidR="00131816" w:rsidRPr="00806A92">
              <w:rPr>
                <w:rFonts w:ascii="Sen" w:eastAsia="Times New Roman" w:hAnsi="Sen"/>
                <w:color w:val="2D2B2D"/>
                <w:sz w:val="22"/>
                <w:szCs w:val="22"/>
              </w:rPr>
              <w:t xml:space="preserve"> € HT</w:t>
            </w:r>
          </w:p>
        </w:tc>
      </w:tr>
      <w:tr w:rsidR="00893FB2" w14:paraId="5D7C0372" w14:textId="77777777" w:rsidTr="00310999">
        <w:tc>
          <w:tcPr>
            <w:tcW w:w="7797" w:type="dxa"/>
            <w:tcBorders>
              <w:right w:val="single" w:sz="4" w:space="0" w:color="auto"/>
            </w:tcBorders>
          </w:tcPr>
          <w:p w14:paraId="15E58CAF" w14:textId="70810500" w:rsidR="00893FB2" w:rsidRDefault="00893FB2" w:rsidP="00310999">
            <w:pPr>
              <w:pStyle w:val="Style1"/>
              <w:numPr>
                <w:ilvl w:val="0"/>
                <w:numId w:val="0"/>
              </w:numPr>
              <w:ind w:right="67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 w:rsidRPr="00DD67E6">
              <w:rPr>
                <w:rFonts w:ascii="Sen" w:eastAsia="Times New Roman" w:hAnsi="Sen"/>
                <w:color w:val="2D2B2D"/>
                <w:sz w:val="22"/>
                <w:szCs w:val="22"/>
              </w:rPr>
              <w:t>Contrôle URSSAF/MSA/CCP</w:t>
            </w:r>
            <w:r w:rsidR="008A2E19">
              <w:rPr>
                <w:rFonts w:ascii="Sen" w:eastAsia="Times New Roman" w:hAnsi="Sen"/>
                <w:color w:val="2D2B2D"/>
                <w:sz w:val="22"/>
                <w:szCs w:val="22"/>
              </w:rPr>
              <w:t xml:space="preserve"> sur place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252CC80" w14:textId="77777777" w:rsidR="00893FB2" w:rsidRDefault="00893FB2" w:rsidP="00310999">
            <w:pPr>
              <w:pStyle w:val="Style1"/>
              <w:numPr>
                <w:ilvl w:val="0"/>
                <w:numId w:val="0"/>
              </w:numPr>
              <w:ind w:right="67"/>
              <w:jc w:val="right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 w:rsidRPr="00DD67E6">
              <w:rPr>
                <w:rFonts w:ascii="Sen" w:eastAsia="Times New Roman" w:hAnsi="Sen"/>
                <w:color w:val="2D2B2D"/>
                <w:sz w:val="22"/>
                <w:szCs w:val="22"/>
              </w:rPr>
              <w:t>750 € HT</w:t>
            </w:r>
          </w:p>
        </w:tc>
      </w:tr>
      <w:tr w:rsidR="00893FB2" w14:paraId="05D56070" w14:textId="77777777" w:rsidTr="00310999">
        <w:tc>
          <w:tcPr>
            <w:tcW w:w="7797" w:type="dxa"/>
            <w:tcBorders>
              <w:right w:val="single" w:sz="4" w:space="0" w:color="auto"/>
            </w:tcBorders>
          </w:tcPr>
          <w:p w14:paraId="799D080C" w14:textId="77777777" w:rsidR="00893FB2" w:rsidRDefault="00893FB2" w:rsidP="00310999">
            <w:pPr>
              <w:pStyle w:val="Style1"/>
              <w:numPr>
                <w:ilvl w:val="0"/>
                <w:numId w:val="0"/>
              </w:numPr>
              <w:ind w:right="67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 w:rsidRPr="00DD67E6">
              <w:rPr>
                <w:rFonts w:ascii="Sen" w:eastAsia="Times New Roman" w:hAnsi="Sen"/>
                <w:color w:val="2D2B2D"/>
                <w:sz w:val="22"/>
                <w:szCs w:val="22"/>
              </w:rPr>
              <w:t>Contrôle URSSAF/MSA/CCP sur pièces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4ABA2F" w14:textId="77777777" w:rsidR="00893FB2" w:rsidRDefault="00893FB2" w:rsidP="00310999">
            <w:pPr>
              <w:pStyle w:val="Style1"/>
              <w:numPr>
                <w:ilvl w:val="0"/>
                <w:numId w:val="0"/>
              </w:numPr>
              <w:ind w:right="67"/>
              <w:jc w:val="right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 w:rsidRPr="00DD67E6">
              <w:rPr>
                <w:rFonts w:ascii="Sen" w:eastAsia="Times New Roman" w:hAnsi="Sen"/>
                <w:color w:val="2D2B2D"/>
                <w:sz w:val="22"/>
                <w:szCs w:val="22"/>
              </w:rPr>
              <w:t>300 € HT</w:t>
            </w:r>
          </w:p>
        </w:tc>
      </w:tr>
    </w:tbl>
    <w:p w14:paraId="22041DD9" w14:textId="77777777" w:rsidR="003A64CD" w:rsidRDefault="003A64CD" w:rsidP="003A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</w:pPr>
    </w:p>
    <w:p w14:paraId="560E4762" w14:textId="0DAB2FE6" w:rsidR="00591D97" w:rsidRPr="007573E3" w:rsidRDefault="00591D97" w:rsidP="00591D97">
      <w:pPr>
        <w:spacing w:after="0" w:line="276" w:lineRule="auto"/>
        <w:ind w:right="67"/>
        <w:contextualSpacing/>
        <w:rPr>
          <w:rFonts w:ascii="Sen" w:eastAsia="Times New Roman" w:hAnsi="Sen" w:cs="Arial"/>
          <w:b/>
          <w:bCs/>
          <w:color w:val="2D2B2D"/>
          <w:kern w:val="0"/>
          <w:sz w:val="24"/>
          <w:szCs w:val="24"/>
          <w:lang w:eastAsia="fr-FR"/>
          <w14:ligatures w14:val="none"/>
        </w:rPr>
      </w:pPr>
      <w:r w:rsidRPr="00093161">
        <w:rPr>
          <w:rFonts w:ascii="Sen" w:eastAsia="Times New Roman" w:hAnsi="Sen" w:cs="Arial"/>
          <w:b/>
          <w:bCs/>
          <w:color w:val="2D2B2D"/>
          <w:kern w:val="0"/>
          <w:sz w:val="24"/>
          <w:szCs w:val="24"/>
          <w:lang w:eastAsia="fr-FR"/>
          <w14:ligatures w14:val="none"/>
        </w:rPr>
        <w:t xml:space="preserve">Plafond global </w:t>
      </w:r>
      <w:r>
        <w:rPr>
          <w:rFonts w:ascii="Sen" w:eastAsia="Times New Roman" w:hAnsi="Sen" w:cs="Arial"/>
          <w:b/>
          <w:bCs/>
          <w:color w:val="2D2B2D"/>
          <w:kern w:val="0"/>
          <w:sz w:val="24"/>
          <w:szCs w:val="24"/>
          <w:lang w:eastAsia="fr-FR"/>
          <w14:ligatures w14:val="none"/>
        </w:rPr>
        <w:t>4</w:t>
      </w:r>
      <w:r w:rsidRPr="00093161">
        <w:rPr>
          <w:rFonts w:ascii="Sen" w:eastAsia="Times New Roman" w:hAnsi="Sen" w:cs="Arial"/>
          <w:b/>
          <w:bCs/>
          <w:color w:val="2D2B2D"/>
          <w:kern w:val="0"/>
          <w:sz w:val="24"/>
          <w:szCs w:val="24"/>
          <w:lang w:eastAsia="fr-FR"/>
          <w14:ligatures w14:val="none"/>
        </w:rPr>
        <w:t xml:space="preserve"> 000 € HT par année d’assurance et par litige</w:t>
      </w:r>
      <w:r>
        <w:rPr>
          <w:rFonts w:ascii="Sen" w:eastAsia="Times New Roman" w:hAnsi="Sen" w:cs="Arial"/>
          <w:b/>
          <w:bCs/>
          <w:color w:val="2D2B2D"/>
          <w:kern w:val="0"/>
          <w:sz w:val="24"/>
          <w:szCs w:val="24"/>
          <w:lang w:eastAsia="fr-FR"/>
          <w14:ligatures w14:val="none"/>
        </w:rPr>
        <w:t>.</w:t>
      </w:r>
      <w:r w:rsidRPr="00093161">
        <w:rPr>
          <w:rFonts w:ascii="Sen" w:eastAsia="Times New Roman" w:hAnsi="Sen" w:cs="Arial"/>
          <w:b/>
          <w:bCs/>
          <w:color w:val="2D2B2D"/>
          <w:kern w:val="0"/>
          <w:sz w:val="24"/>
          <w:szCs w:val="24"/>
          <w:lang w:eastAsia="fr-FR"/>
          <w14:ligatures w14:val="none"/>
        </w:rPr>
        <w:t xml:space="preserve"> </w:t>
      </w:r>
    </w:p>
    <w:p w14:paraId="242F0F6F" w14:textId="77777777" w:rsidR="00591D97" w:rsidRPr="004E5B4D" w:rsidRDefault="00591D97" w:rsidP="003A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  <w:sectPr w:rsidR="00591D97" w:rsidRPr="004E5B4D" w:rsidSect="009A39A2">
          <w:headerReference w:type="default" r:id="rId12"/>
          <w:footerReference w:type="default" r:id="rId13"/>
          <w:pgSz w:w="11906" w:h="16838"/>
          <w:pgMar w:top="851" w:right="851" w:bottom="992" w:left="1361" w:header="1021" w:footer="1021" w:gutter="0"/>
          <w:cols w:space="708"/>
          <w:docGrid w:linePitch="360"/>
        </w:sectPr>
      </w:pPr>
    </w:p>
    <w:p w14:paraId="710E7602" w14:textId="40639438" w:rsidR="003A64CD" w:rsidRPr="004E5B4D" w:rsidRDefault="003A64CD" w:rsidP="003A6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21"/>
        <w:gridCol w:w="355"/>
        <w:gridCol w:w="73"/>
        <w:gridCol w:w="1628"/>
        <w:gridCol w:w="3260"/>
      </w:tblGrid>
      <w:tr w:rsidR="003A64CD" w:rsidRPr="004E5B4D" w14:paraId="05808D3A" w14:textId="77777777" w:rsidTr="00610F6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CFBDD" w14:textId="4B7B9B2B" w:rsidR="00693DE1" w:rsidRPr="00693DE1" w:rsidRDefault="00926559" w:rsidP="003A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b/>
                <w:color w:val="2D2B2D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55337199" wp14:editId="7AB5625D">
                  <wp:simplePos x="0" y="0"/>
                  <wp:positionH relativeFrom="column">
                    <wp:posOffset>5753100</wp:posOffset>
                  </wp:positionH>
                  <wp:positionV relativeFrom="paragraph">
                    <wp:posOffset>27305</wp:posOffset>
                  </wp:positionV>
                  <wp:extent cx="875030" cy="673100"/>
                  <wp:effectExtent l="0" t="0" r="1270" b="0"/>
                  <wp:wrapNone/>
                  <wp:docPr id="529682477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D21127" w14:textId="423FDD79" w:rsidR="003A64CD" w:rsidRPr="003570B0" w:rsidRDefault="009E5EB2" w:rsidP="003A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26"/>
                <w:szCs w:val="26"/>
                <w:lang w:eastAsia="fr-FR"/>
                <w14:ligatures w14:val="none"/>
              </w:rPr>
            </w:pPr>
            <w:r w:rsidRPr="003570B0">
              <w:rPr>
                <w:rFonts w:ascii="Sen" w:hAnsi="Se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1" layoutInCell="1" allowOverlap="1" wp14:anchorId="66FBA4DF" wp14:editId="633C9255">
                  <wp:simplePos x="0" y="0"/>
                  <wp:positionH relativeFrom="margin">
                    <wp:posOffset>55245</wp:posOffset>
                  </wp:positionH>
                  <wp:positionV relativeFrom="page">
                    <wp:posOffset>53340</wp:posOffset>
                  </wp:positionV>
                  <wp:extent cx="1073150" cy="205740"/>
                  <wp:effectExtent l="0" t="0" r="0" b="3810"/>
                  <wp:wrapNone/>
                  <wp:docPr id="827726757" name="Image 827726757" descr="Une image contenant Police, Graphique, logo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726757" name="Image 827726757" descr="Une image contenant Police, Graphique, logo, symbole&#10;&#10;Description générée automatiquemen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64CD" w:rsidRPr="003570B0">
              <w:rPr>
                <w:rFonts w:ascii="Sen" w:eastAsia="Times New Roman" w:hAnsi="Sen" w:cs="Arial"/>
                <w:b/>
                <w:color w:val="2D2B2D"/>
                <w:kern w:val="0"/>
                <w:sz w:val="26"/>
                <w:szCs w:val="26"/>
                <w:lang w:eastAsia="fr-FR"/>
                <w14:ligatures w14:val="none"/>
              </w:rPr>
              <w:t>BULLETIN D’ADHESION FISCA-PLUS</w:t>
            </w:r>
            <w:r w:rsidR="00BD355B">
              <w:rPr>
                <w:rFonts w:ascii="Sen" w:eastAsia="Times New Roman" w:hAnsi="Sen" w:cs="Arial"/>
                <w:b/>
                <w:color w:val="2D2B2D"/>
                <w:kern w:val="0"/>
                <w:sz w:val="26"/>
                <w:szCs w:val="26"/>
                <w:lang w:eastAsia="fr-FR"/>
                <w14:ligatures w14:val="none"/>
              </w:rPr>
              <w:t xml:space="preserve"> </w:t>
            </w:r>
            <w:r w:rsidR="00215349">
              <w:rPr>
                <w:rFonts w:ascii="Sen" w:eastAsia="Times New Roman" w:hAnsi="Sen" w:cs="Arial"/>
                <w:b/>
                <w:color w:val="2D2B2D"/>
                <w:kern w:val="0"/>
                <w:sz w:val="26"/>
                <w:szCs w:val="26"/>
                <w:lang w:eastAsia="fr-FR"/>
                <w14:ligatures w14:val="none"/>
              </w:rPr>
              <w:t>4000</w:t>
            </w:r>
            <w:r w:rsidR="0045711A" w:rsidRPr="003570B0">
              <w:rPr>
                <w:rFonts w:ascii="Sen" w:eastAsia="Times New Roman" w:hAnsi="Sen" w:cs="Arial"/>
                <w:b/>
                <w:color w:val="2D2B2D"/>
                <w:kern w:val="0"/>
                <w:sz w:val="26"/>
                <w:szCs w:val="26"/>
                <w:lang w:eastAsia="fr-FR"/>
                <w14:ligatures w14:val="none"/>
              </w:rPr>
              <w:t> /</w:t>
            </w:r>
            <w:r w:rsidR="00553E89" w:rsidRPr="003570B0">
              <w:rPr>
                <w:rFonts w:ascii="Sen" w:eastAsia="Times New Roman" w:hAnsi="Sen" w:cs="Arial"/>
                <w:b/>
                <w:color w:val="2D2B2D"/>
                <w:kern w:val="0"/>
                <w:sz w:val="26"/>
                <w:szCs w:val="26"/>
                <w:lang w:eastAsia="fr-FR"/>
                <w14:ligatures w14:val="none"/>
              </w:rPr>
              <w:t xml:space="preserve"> 2025</w:t>
            </w:r>
          </w:p>
          <w:p w14:paraId="5FE8EAB2" w14:textId="77777777" w:rsidR="003A64CD" w:rsidRPr="004E5B4D" w:rsidRDefault="003A64CD" w:rsidP="003A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16"/>
                <w:szCs w:val="16"/>
                <w:lang w:eastAsia="fr-FR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16"/>
                <w:szCs w:val="16"/>
                <w:lang w:eastAsia="fr-FR"/>
                <w14:ligatures w14:val="none"/>
              </w:rPr>
              <w:t>Bulletin tenant lieu de questionnaire suivant l’article L 113.2 du code des Assurances</w:t>
            </w:r>
          </w:p>
        </w:tc>
      </w:tr>
      <w:tr w:rsidR="00B836EE" w:rsidRPr="004E5B4D" w14:paraId="5F64A742" w14:textId="77777777" w:rsidTr="00B836EE">
        <w:trPr>
          <w:trHeight w:val="612"/>
        </w:trPr>
        <w:tc>
          <w:tcPr>
            <w:tcW w:w="5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6A664" w14:textId="77777777" w:rsidR="00B836EE" w:rsidRPr="004E5B4D" w:rsidRDefault="00B836EE" w:rsidP="003A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18"/>
                <w:szCs w:val="18"/>
                <w:lang w:eastAsia="fr-FR"/>
                <w14:ligatures w14:val="none"/>
              </w:rPr>
            </w:pPr>
          </w:p>
          <w:p w14:paraId="66A2E873" w14:textId="18DF5589" w:rsidR="00B836EE" w:rsidRPr="004E5B4D" w:rsidRDefault="00B836EE" w:rsidP="003A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  <w:t>Cabinet comptable :</w:t>
            </w:r>
            <w:r w:rsidR="0092655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  <w:t xml:space="preserve"> ERIVAL</w:t>
            </w:r>
            <w:r w:rsidRPr="004E5B4D"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  <w:t xml:space="preserve">                                                                    </w:t>
            </w:r>
          </w:p>
        </w:tc>
        <w:tc>
          <w:tcPr>
            <w:tcW w:w="5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3D7C" w14:textId="77777777" w:rsidR="00F63FF9" w:rsidRDefault="00F63FF9" w:rsidP="00B8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3A6F6AE5" w14:textId="195359E6" w:rsidR="00B836EE" w:rsidRPr="00B836EE" w:rsidRDefault="00B836EE" w:rsidP="00B8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836EE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  <w:t>Code :</w:t>
            </w:r>
            <w:r w:rsidR="0092655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  <w:t xml:space="preserve"> 05 19 11 008</w:t>
            </w:r>
            <w:r w:rsidR="00926559" w:rsidRPr="00B836EE">
              <w:rPr>
                <w:rFonts w:ascii="Sen" w:eastAsia="Times New Roman" w:hAnsi="Sen" w:cs="Arial"/>
                <w:color w:val="2D2B2D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</w:p>
        </w:tc>
      </w:tr>
      <w:tr w:rsidR="00624D81" w:rsidRPr="004E5B4D" w14:paraId="47F1282E" w14:textId="77777777" w:rsidTr="00693DE1">
        <w:trPr>
          <w:trHeight w:val="455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6CD5" w14:textId="46783C81" w:rsidR="00624D81" w:rsidRPr="004E5B4D" w:rsidRDefault="00624D81" w:rsidP="00CF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>Dénomination de l’entreprise :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"/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8A4270" w:rsidRPr="004E5B4D" w14:paraId="4C6AEF7F" w14:textId="77777777" w:rsidTr="00610F66"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D039" w14:textId="1752B778" w:rsidR="008A4270" w:rsidRPr="004E5B4D" w:rsidRDefault="008A4270" w:rsidP="008A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Adresse : 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" w:name="Texte9"/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2"/>
          </w:p>
          <w:p w14:paraId="1CAE0432" w14:textId="4E585FEB" w:rsidR="00624D81" w:rsidRPr="004E5B4D" w:rsidRDefault="00F63FF9" w:rsidP="008A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" w:name="Texte10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3"/>
          </w:p>
          <w:p w14:paraId="3FB2802F" w14:textId="77777777" w:rsidR="00624D81" w:rsidRPr="004E5B4D" w:rsidRDefault="00624D81" w:rsidP="008A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32976348" w14:textId="66A182E1" w:rsidR="00624D81" w:rsidRPr="004E5B4D" w:rsidRDefault="008A4270" w:rsidP="008A42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>Code Postal</w:t>
            </w:r>
            <w:r w:rsidR="00624D81"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 : 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4" w:name="Texte11"/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4"/>
          </w:p>
          <w:p w14:paraId="59FAD5F0" w14:textId="66D222C4" w:rsidR="008A4270" w:rsidRPr="004E5B4D" w:rsidRDefault="008A4270" w:rsidP="008A42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Ville : 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5" w:name="Texte12"/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5"/>
          </w:p>
          <w:p w14:paraId="42EF6120" w14:textId="24DDC9EB" w:rsidR="008A4270" w:rsidRPr="004E5B4D" w:rsidRDefault="00624D81" w:rsidP="00624D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Tél : 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6" w:name="Texte13"/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6"/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EB7A" w14:textId="5E2CA221" w:rsidR="003E58F1" w:rsidRPr="004E5B4D" w:rsidRDefault="003E58F1" w:rsidP="003E58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Mail : 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7" w:name="Texte14"/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7"/>
          </w:p>
          <w:p w14:paraId="76AF42E5" w14:textId="1D39856D" w:rsidR="008A4270" w:rsidRPr="004E5B4D" w:rsidRDefault="008A4270" w:rsidP="008A42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Chiffre d’affaires HT : 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8" w:name="Texte15"/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8"/>
          </w:p>
          <w:p w14:paraId="3CA655A9" w14:textId="0764CB36" w:rsidR="008A4270" w:rsidRPr="004E5B4D" w:rsidRDefault="008A4270" w:rsidP="008A42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SIRET : 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9" w:name="Texte16"/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9"/>
          </w:p>
          <w:p w14:paraId="543101A5" w14:textId="04E2D0B2" w:rsidR="008A4270" w:rsidRPr="004E5B4D" w:rsidRDefault="008A4270" w:rsidP="008A42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Code APE : 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0" w:name="Texte17"/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0"/>
          </w:p>
          <w:p w14:paraId="7C8D1BA8" w14:textId="77777777" w:rsidR="008A4270" w:rsidRPr="004E5B4D" w:rsidRDefault="008A4270" w:rsidP="003A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F63FF9" w:rsidRPr="004E5B4D" w14:paraId="5A90EEC3" w14:textId="77777777" w:rsidTr="00F63FF9">
        <w:trPr>
          <w:trHeight w:val="2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374A" w14:textId="65FFC81C" w:rsidR="00F63FF9" w:rsidRPr="004E5B4D" w:rsidRDefault="00F63FF9" w:rsidP="003E58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Dirigeant : Nom 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1" w:name="Texte18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1"/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                                     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EA38" w14:textId="06DFD976" w:rsidR="00F63FF9" w:rsidRPr="004E5B4D" w:rsidRDefault="00F63FF9" w:rsidP="003E58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Prénom : 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2" w:name="Texte19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2"/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                                      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45AE" w14:textId="0AAE064A" w:rsidR="00F63FF9" w:rsidRPr="004E5B4D" w:rsidRDefault="00F63FF9" w:rsidP="003E58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>N° portable</w:t>
            </w: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> :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3" w:name="Texte20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3"/>
          </w:p>
        </w:tc>
      </w:tr>
      <w:tr w:rsidR="00F467F0" w:rsidRPr="004E5B4D" w14:paraId="45F76B85" w14:textId="77777777" w:rsidTr="00610F66"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335B"/>
            <w:vAlign w:val="center"/>
          </w:tcPr>
          <w:p w14:paraId="43EBBE7C" w14:textId="6E109CBC" w:rsidR="00DB7AFE" w:rsidRPr="004D09C2" w:rsidRDefault="00DB7AFE" w:rsidP="00DB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b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4D09C2">
              <w:rPr>
                <w:rFonts w:ascii="Sen" w:eastAsia="Times New Roman" w:hAnsi="Sen" w:cs="Arial"/>
                <w:b/>
                <w:color w:val="FFFFFF" w:themeColor="background1"/>
                <w:kern w:val="0"/>
                <w:sz w:val="24"/>
                <w:szCs w:val="24"/>
                <w14:ligatures w14:val="none"/>
              </w:rPr>
              <w:t>FORMULE CHOISIE</w:t>
            </w:r>
            <w:r w:rsidR="00DE1F37" w:rsidRPr="004D09C2">
              <w:rPr>
                <w:rFonts w:ascii="Sen" w:eastAsia="Times New Roman" w:hAnsi="Sen" w:cs="Arial"/>
                <w:b/>
                <w:color w:val="FFFFFF" w:themeColor="background1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8A4270" w:rsidRPr="004E5B4D" w14:paraId="5A0DAEBF" w14:textId="77777777" w:rsidTr="00610F66"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C56E" w14:textId="77777777" w:rsidR="008A4270" w:rsidRPr="004E5B4D" w:rsidRDefault="008A4270" w:rsidP="008A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b/>
                <w:color w:val="2D2B2D"/>
                <w:kern w:val="0"/>
                <w14:ligatures w14:val="none"/>
              </w:rPr>
            </w:pPr>
            <w:r w:rsidRPr="004E5B4D">
              <w:rPr>
                <w:rFonts w:ascii="Sen" w:eastAsia="Times New Roman" w:hAnsi="Sen" w:cs="Arial"/>
                <w:b/>
                <w:color w:val="2D2B2D"/>
                <w:kern w:val="0"/>
                <w14:ligatures w14:val="none"/>
              </w:rPr>
              <w:t>CA inférieur à 1 500 000 €</w:t>
            </w:r>
          </w:p>
          <w:p w14:paraId="0242D8A2" w14:textId="5F608AA8" w:rsidR="008A4270" w:rsidRPr="00B937BD" w:rsidRDefault="00BD355B" w:rsidP="008A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</w:pP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4"/>
            <w:r w:rsidR="008A4270"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      </w:t>
            </w:r>
            <w:r w:rsidR="00E50EAD"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>310</w:t>
            </w:r>
            <w:r w:rsidR="008A4270" w:rsidRPr="00B937BD"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 xml:space="preserve"> € TTC </w:t>
            </w:r>
          </w:p>
          <w:p w14:paraId="6A4EF970" w14:textId="4515A62F" w:rsidR="00F63FF9" w:rsidRPr="004E5B4D" w:rsidRDefault="00F63FF9" w:rsidP="00BD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6CFA" w14:textId="10CF9BDF" w:rsidR="008A4270" w:rsidRPr="004E5B4D" w:rsidRDefault="008A4270" w:rsidP="008A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b/>
                <w:color w:val="2D2B2D"/>
                <w:kern w:val="0"/>
                <w14:ligatures w14:val="none"/>
              </w:rPr>
            </w:pPr>
            <w:r w:rsidRPr="004E5B4D">
              <w:rPr>
                <w:rFonts w:ascii="Sen" w:eastAsia="Times New Roman" w:hAnsi="Sen" w:cs="Arial"/>
                <w:b/>
                <w:color w:val="2D2B2D"/>
                <w:kern w:val="0"/>
                <w14:ligatures w14:val="none"/>
              </w:rPr>
              <w:t xml:space="preserve">CA compris entre 1 500 000 € et </w:t>
            </w:r>
            <w:r w:rsidR="00D17B83" w:rsidRPr="004E5B4D">
              <w:rPr>
                <w:rFonts w:ascii="Sen" w:eastAsia="Times New Roman" w:hAnsi="Sen" w:cs="Arial"/>
                <w:b/>
                <w:color w:val="2D2B2D"/>
                <w:kern w:val="0"/>
                <w14:ligatures w14:val="none"/>
              </w:rPr>
              <w:t>5</w:t>
            </w:r>
            <w:r w:rsidRPr="004E5B4D">
              <w:rPr>
                <w:rFonts w:ascii="Sen" w:eastAsia="Times New Roman" w:hAnsi="Sen" w:cs="Arial"/>
                <w:b/>
                <w:color w:val="2D2B2D"/>
                <w:kern w:val="0"/>
                <w14:ligatures w14:val="none"/>
              </w:rPr>
              <w:t> 000 000 €</w:t>
            </w:r>
          </w:p>
          <w:p w14:paraId="09D2ACE2" w14:textId="7CCD9D22" w:rsidR="008A4270" w:rsidRPr="004E5B4D" w:rsidRDefault="00BD355B" w:rsidP="008A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5"/>
            <w:r w:rsidR="008A4270"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       </w:t>
            </w:r>
            <w:r w:rsidR="00E50EAD"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>491</w:t>
            </w:r>
            <w:r w:rsidR="008A4270" w:rsidRPr="00B937BD"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 xml:space="preserve"> € TTC </w:t>
            </w:r>
          </w:p>
          <w:p w14:paraId="2B7F9F44" w14:textId="4C0384DB" w:rsidR="00487B85" w:rsidRPr="004E5B4D" w:rsidRDefault="00487B85" w:rsidP="008A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>** Pour les CA &gt; à 5 000 000 € nous consulter</w:t>
            </w:r>
          </w:p>
        </w:tc>
      </w:tr>
      <w:tr w:rsidR="00DE1F37" w:rsidRPr="004E5B4D" w14:paraId="20B15A55" w14:textId="77777777" w:rsidTr="00610F66">
        <w:trPr>
          <w:trHeight w:val="412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490E" w14:textId="55C552C1" w:rsidR="00DE1F37" w:rsidRPr="003570B0" w:rsidRDefault="00DE1F37" w:rsidP="00856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</w:pPr>
            <w:r w:rsidRPr="003570B0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t>TOTAL DE LA PRIME</w:t>
            </w:r>
            <w:r w:rsidR="001B2645" w:rsidRPr="003570B0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t xml:space="preserve"> :  </w:t>
            </w:r>
            <w:r w:rsidR="00F63FF9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6" w:name="Texte21"/>
            <w:r w:rsidR="00F63FF9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="00F63FF9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</w:r>
            <w:r w:rsidR="00F63FF9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fldChar w:fldCharType="separate"/>
            </w:r>
            <w:r w:rsidR="00F63FF9">
              <w:rPr>
                <w:rFonts w:ascii="Sen" w:eastAsia="Times New Roman" w:hAnsi="Sen" w:cs="Arial"/>
                <w:b/>
                <w:noProof/>
                <w:color w:val="2D2B2D"/>
                <w:kern w:val="0"/>
                <w:sz w:val="24"/>
                <w:szCs w:val="24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b/>
                <w:noProof/>
                <w:color w:val="2D2B2D"/>
                <w:kern w:val="0"/>
                <w:sz w:val="24"/>
                <w:szCs w:val="24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b/>
                <w:noProof/>
                <w:color w:val="2D2B2D"/>
                <w:kern w:val="0"/>
                <w:sz w:val="24"/>
                <w:szCs w:val="24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b/>
                <w:noProof/>
                <w:color w:val="2D2B2D"/>
                <w:kern w:val="0"/>
                <w:sz w:val="24"/>
                <w:szCs w:val="24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b/>
                <w:noProof/>
                <w:color w:val="2D2B2D"/>
                <w:kern w:val="0"/>
                <w:sz w:val="24"/>
                <w:szCs w:val="24"/>
                <w14:ligatures w14:val="none"/>
              </w:rPr>
              <w:t> </w:t>
            </w:r>
            <w:r w:rsidR="00F63FF9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16"/>
            <w:r w:rsidR="00F63FF9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1B2645" w:rsidRPr="003570B0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t>€</w:t>
            </w:r>
            <w:r w:rsidR="001D05B5" w:rsidRPr="003570B0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t xml:space="preserve"> </w:t>
            </w:r>
            <w:r w:rsidR="001B2645" w:rsidRPr="003570B0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t>TTC</w:t>
            </w:r>
          </w:p>
        </w:tc>
      </w:tr>
      <w:tr w:rsidR="009D770C" w:rsidRPr="004E5B4D" w14:paraId="7034C093" w14:textId="77777777" w:rsidTr="00610F6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9B38"/>
            <w:vAlign w:val="center"/>
          </w:tcPr>
          <w:p w14:paraId="6A022AE7" w14:textId="71244451" w:rsidR="009D770C" w:rsidRPr="004E5B4D" w:rsidRDefault="009D770C" w:rsidP="00CC4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b/>
                <w:kern w:val="0"/>
                <w:sz w:val="28"/>
                <w:szCs w:val="28"/>
                <w:lang w:val="en-US" w:bidi="en-US"/>
                <w14:ligatures w14:val="none"/>
              </w:rPr>
              <w:t>VOTRE REGLEMENT</w:t>
            </w:r>
          </w:p>
        </w:tc>
      </w:tr>
      <w:tr w:rsidR="009D770C" w:rsidRPr="004E5B4D" w14:paraId="0267306F" w14:textId="77777777" w:rsidTr="00610F6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C55A" w14:textId="77777777" w:rsidR="009D770C" w:rsidRPr="004E5B4D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b/>
                <w:kern w:val="0"/>
                <w:sz w:val="28"/>
                <w:szCs w:val="28"/>
                <w14:ligatures w14:val="none"/>
              </w:rPr>
              <w:t>Par prélèvement :</w:t>
            </w:r>
          </w:p>
          <w:p w14:paraId="30D4DBED" w14:textId="6653FA24" w:rsidR="009D770C" w:rsidRPr="004E5B4D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Mandat SEPA </w:t>
            </w:r>
            <w:r w:rsidR="008D33EB">
              <w:rPr>
                <w:rFonts w:ascii="Sen" w:eastAsia="Times New Roman" w:hAnsi="Sen" w:cs="Times New Roman"/>
                <w:b/>
                <w:bCs/>
                <w:kern w:val="0"/>
                <w:sz w:val="28"/>
                <w:szCs w:val="28"/>
                <w14:ligatures w14:val="none"/>
              </w:rPr>
              <w:t>à compléter</w:t>
            </w:r>
          </w:p>
          <w:p w14:paraId="7105CF7D" w14:textId="77777777" w:rsidR="009D770C" w:rsidRPr="004E5B4D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Times New Roman"/>
                <w:b/>
                <w:kern w:val="0"/>
                <w:sz w:val="6"/>
                <w:szCs w:val="6"/>
                <w14:ligatures w14:val="none"/>
              </w:rPr>
            </w:pPr>
          </w:p>
          <w:p w14:paraId="06F5D7B0" w14:textId="77777777" w:rsidR="009D770C" w:rsidRPr="004E5B4D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bCs/>
                <w:kern w:val="0"/>
                <w:sz w:val="24"/>
                <w:szCs w:val="24"/>
                <w14:ligatures w14:val="none"/>
              </w:rPr>
              <w:t>Par virement :</w:t>
            </w:r>
          </w:p>
          <w:p w14:paraId="2060365C" w14:textId="77777777" w:rsidR="009D770C" w:rsidRPr="004E5B4D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Times New Roman"/>
                <w:kern w:val="0"/>
                <w:sz w:val="24"/>
                <w:szCs w:val="24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kern w:val="0"/>
                <w:sz w:val="24"/>
                <w:szCs w:val="24"/>
                <w14:ligatures w14:val="none"/>
              </w:rPr>
              <w:t>Banque Populaire de Vienne</w:t>
            </w:r>
          </w:p>
          <w:p w14:paraId="26121C79" w14:textId="77777777" w:rsidR="009D770C" w:rsidRPr="004E5B4D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Times New Roman"/>
                <w:kern w:val="0"/>
                <w:sz w:val="24"/>
                <w:szCs w:val="24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kern w:val="0"/>
                <w:sz w:val="24"/>
                <w:szCs w:val="24"/>
                <w14:ligatures w14:val="none"/>
              </w:rPr>
              <w:t>IBAN : FR76 1680 7004 0836 3633 6621 775 - BIC : CCBPFRPPGRE</w:t>
            </w:r>
          </w:p>
          <w:p w14:paraId="78A238BA" w14:textId="77777777" w:rsidR="009D770C" w:rsidRPr="004E5B4D" w:rsidRDefault="009D770C" w:rsidP="00CC4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</w:tc>
      </w:tr>
      <w:tr w:rsidR="009D770C" w:rsidRPr="004E5B4D" w14:paraId="63B47290" w14:textId="77777777" w:rsidTr="00610F66"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4469" w14:textId="77777777" w:rsidR="00F63FF9" w:rsidRDefault="00F63FF9" w:rsidP="00F6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</w:pPr>
            <w:r w:rsidRPr="003570B0"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 xml:space="preserve">Cachet de l’entreprise </w:t>
            </w:r>
          </w:p>
          <w:p w14:paraId="0C6876F2" w14:textId="77777777" w:rsidR="00F63FF9" w:rsidRPr="003570B0" w:rsidRDefault="00F63FF9" w:rsidP="00F6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</w:pPr>
            <w:r w:rsidRPr="003570B0"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>Nom</w:t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 xml:space="preserve"> </w:t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fldChar w:fldCharType="end"/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 xml:space="preserve"> </w:t>
            </w:r>
            <w:r w:rsidRPr="003570B0"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>et signature</w:t>
            </w:r>
          </w:p>
          <w:p w14:paraId="1EA7CCB3" w14:textId="77777777" w:rsidR="00F63FF9" w:rsidRPr="004E5B4D" w:rsidRDefault="00F63FF9" w:rsidP="00F6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2664BE01" w14:textId="77777777" w:rsidR="00F63FF9" w:rsidRPr="004E5B4D" w:rsidRDefault="00F63FF9" w:rsidP="00F6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19E80BD6" w14:textId="77777777" w:rsidR="00F63FF9" w:rsidRDefault="00F63FF9" w:rsidP="00F6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761ACFE7" w14:textId="77777777" w:rsidR="00F63FF9" w:rsidRDefault="00F63FF9" w:rsidP="00F6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Date : </w:t>
            </w:r>
            <w:sdt>
              <w:sdtPr>
                <w:rPr>
                  <w:rFonts w:ascii="Sen" w:eastAsia="Times New Roman" w:hAnsi="Sen" w:cs="Arial"/>
                  <w:color w:val="2D2B2D"/>
                  <w:kern w:val="0"/>
                  <w:sz w:val="20"/>
                  <w:szCs w:val="20"/>
                  <w14:ligatures w14:val="none"/>
                </w:rPr>
                <w:id w:val="-339164625"/>
                <w:placeholder>
                  <w:docPart w:val="C40FE91E45254B69A6DC7E64B75EA0B3"/>
                </w:placeholder>
                <w:showingPlcHdr/>
                <w:date w:fullDate="2024-12-1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004B38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438D2EA7" w14:textId="77777777" w:rsidR="009D770C" w:rsidRPr="004E5B4D" w:rsidRDefault="009D770C" w:rsidP="00CC4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2AF6" w14:textId="77777777" w:rsidR="009D770C" w:rsidRPr="004E5B4D" w:rsidRDefault="009D770C" w:rsidP="00CC4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16"/>
                <w:szCs w:val="16"/>
                <w14:ligatures w14:val="none"/>
              </w:rPr>
            </w:pPr>
          </w:p>
          <w:p w14:paraId="7AC14657" w14:textId="4D032928" w:rsidR="009D770C" w:rsidRPr="004E5B4D" w:rsidRDefault="009D770C" w:rsidP="00CC4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b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16"/>
                <w:szCs w:val="16"/>
                <w14:ligatures w14:val="none"/>
              </w:rPr>
              <w:t>Le signataire reconnaît avoir pris connaissance des informations précontractuelles et de l’extrait des conditions générales joints.</w:t>
            </w:r>
          </w:p>
        </w:tc>
      </w:tr>
      <w:tr w:rsidR="009D770C" w:rsidRPr="004E5B4D" w14:paraId="4F4DE945" w14:textId="77777777" w:rsidTr="00610F6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C92D" w14:textId="77777777" w:rsidR="009D770C" w:rsidRPr="003570B0" w:rsidRDefault="009D770C" w:rsidP="009D770C">
            <w:pPr>
              <w:spacing w:after="0" w:line="240" w:lineRule="auto"/>
              <w:rPr>
                <w:rFonts w:ascii="Sen" w:hAnsi="Sen"/>
              </w:rPr>
            </w:pPr>
            <w:r w:rsidRPr="003570B0">
              <w:rPr>
                <w:rFonts w:ascii="Sen" w:hAnsi="Sen"/>
              </w:rPr>
              <w:t xml:space="preserve">Merci d’adresser l’ensemble des documents par mail à : </w:t>
            </w:r>
            <w:hyperlink r:id="rId15" w:history="1">
              <w:r w:rsidRPr="003570B0">
                <w:rPr>
                  <w:rStyle w:val="Lienhypertexte"/>
                  <w:rFonts w:ascii="Sen" w:hAnsi="Sen"/>
                </w:rPr>
                <w:t>juridis@juridis.fr</w:t>
              </w:r>
            </w:hyperlink>
          </w:p>
          <w:p w14:paraId="5C233FA8" w14:textId="2DB16643" w:rsidR="009D770C" w:rsidRPr="004E5B4D" w:rsidRDefault="009D770C" w:rsidP="009D770C">
            <w:pPr>
              <w:spacing w:after="0" w:line="240" w:lineRule="auto"/>
              <w:rPr>
                <w:rFonts w:ascii="Sen" w:hAnsi="Sen"/>
              </w:rPr>
            </w:pPr>
            <w:r w:rsidRPr="003570B0">
              <w:rPr>
                <w:rFonts w:ascii="Sen" w:hAnsi="Sen"/>
              </w:rPr>
              <w:t>Pour toute question</w:t>
            </w:r>
            <w:r w:rsidR="00DC37B0" w:rsidRPr="003570B0">
              <w:rPr>
                <w:rFonts w:ascii="Sen" w:hAnsi="Sen"/>
              </w:rPr>
              <w:t>,</w:t>
            </w:r>
            <w:r w:rsidRPr="003570B0">
              <w:rPr>
                <w:rFonts w:ascii="Sen" w:hAnsi="Sen"/>
              </w:rPr>
              <w:t xml:space="preserve"> contactez-nous au 04 74 78 01 97</w:t>
            </w:r>
          </w:p>
        </w:tc>
      </w:tr>
    </w:tbl>
    <w:p w14:paraId="388E0B92" w14:textId="77777777" w:rsidR="00223215" w:rsidRPr="004E5B4D" w:rsidRDefault="00223215" w:rsidP="00F63FF9">
      <w:pPr>
        <w:rPr>
          <w:rFonts w:ascii="Sen" w:hAnsi="Sen"/>
        </w:rPr>
      </w:pPr>
    </w:p>
    <w:sectPr w:rsidR="00223215" w:rsidRPr="004E5B4D" w:rsidSect="00F63FF9">
      <w:pgSz w:w="11906" w:h="16838"/>
      <w:pgMar w:top="851" w:right="1418" w:bottom="709" w:left="1418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AE7C2" w14:textId="77777777" w:rsidR="00274484" w:rsidRDefault="00274484" w:rsidP="00DA5AEC">
      <w:pPr>
        <w:spacing w:after="0" w:line="240" w:lineRule="auto"/>
      </w:pPr>
      <w:r>
        <w:separator/>
      </w:r>
    </w:p>
  </w:endnote>
  <w:endnote w:type="continuationSeparator" w:id="0">
    <w:p w14:paraId="5B78CA9C" w14:textId="77777777" w:rsidR="00274484" w:rsidRDefault="00274484" w:rsidP="00DA5AEC">
      <w:pPr>
        <w:spacing w:after="0" w:line="240" w:lineRule="auto"/>
      </w:pPr>
      <w:r>
        <w:continuationSeparator/>
      </w:r>
    </w:p>
  </w:endnote>
  <w:endnote w:type="continuationNotice" w:id="1">
    <w:p w14:paraId="0CEF5E7D" w14:textId="77777777" w:rsidR="00274484" w:rsidRDefault="002744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n">
    <w:panose1 w:val="00000000000000000000"/>
    <w:charset w:val="00"/>
    <w:family w:val="auto"/>
    <w:pitch w:val="variable"/>
    <w:sig w:usb0="A0000067" w:usb1="00004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0334" w14:textId="6CF4190D" w:rsidR="00DA5AEC" w:rsidRDefault="00223215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1" layoutInCell="1" allowOverlap="1" wp14:anchorId="6B71EE4C" wp14:editId="432387A5">
              <wp:simplePos x="0" y="0"/>
              <wp:positionH relativeFrom="margin">
                <wp:posOffset>-4076700</wp:posOffset>
              </wp:positionH>
              <wp:positionV relativeFrom="page">
                <wp:posOffset>5833110</wp:posOffset>
              </wp:positionV>
              <wp:extent cx="6980400" cy="237600"/>
              <wp:effectExtent l="0" t="635" r="0" b="0"/>
              <wp:wrapThrough wrapText="bothSides">
                <wp:wrapPolygon edited="0">
                  <wp:start x="21602" y="58"/>
                  <wp:lineTo x="84" y="58"/>
                  <wp:lineTo x="84" y="19117"/>
                  <wp:lineTo x="21602" y="19117"/>
                  <wp:lineTo x="21602" y="58"/>
                </wp:wrapPolygon>
              </wp:wrapThrough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9804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75460" w14:textId="77777777" w:rsidR="00223215" w:rsidRDefault="00223215" w:rsidP="00223215">
                          <w:r w:rsidRPr="003860C5"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sz w:val="14"/>
                              <w:szCs w:val="14"/>
                              <w:lang w:eastAsia="fr-FR"/>
                              <w14:ligatures w14:val="none"/>
                            </w:rPr>
                            <w:t xml:space="preserve">Garantie financière et Responsabilité Civile Professionnelle conformes aux articles L530.1 et L530.2 du Code des Assurances - N°Orias : 07 002 493 – </w:t>
                          </w:r>
                          <w:hyperlink r:id="rId1" w:history="1">
                            <w:r w:rsidRPr="003860C5">
                              <w:rPr>
                                <w:rStyle w:val="Lienhypertexte"/>
                                <w:rFonts w:ascii="Sen" w:eastAsia="Times New Roman" w:hAnsi="Sen" w:cs="Times New Roman"/>
                                <w:color w:val="16335B"/>
                                <w:kern w:val="0"/>
                                <w:sz w:val="14"/>
                                <w:szCs w:val="14"/>
                                <w:lang w:eastAsia="fr-FR"/>
                                <w14:ligatures w14:val="none"/>
                              </w:rPr>
                              <w:t>www.orias.fr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1EE4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321pt;margin-top:459.3pt;width:549.65pt;height:18.7pt;rotation:-90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" stroked="f">
              <v:textbox>
                <w:txbxContent>
                  <w:p w14:paraId="31175460" w14:textId="77777777" w:rsidR="00223215" w:rsidRDefault="00223215" w:rsidP="00223215">
                    <w:r w:rsidRPr="003860C5">
                      <w:rPr>
                        <w:rFonts w:ascii="Sen" w:eastAsia="Times New Roman" w:hAnsi="Sen" w:cs="Times New Roman"/>
                        <w:color w:val="16335B"/>
                        <w:kern w:val="0"/>
                        <w:sz w:val="14"/>
                        <w:szCs w:val="14"/>
                        <w:lang w:eastAsia="fr-FR"/>
                        <w14:ligatures w14:val="none"/>
                      </w:rPr>
                      <w:t xml:space="preserve">Garantie financière et Responsabilité Civile Professionnelle conformes aux articles L530.1 et L530.2 du Code des Assurances - N°Orias : 07 002 493 – </w:t>
                    </w:r>
                    <w:hyperlink r:id="rId2" w:history="1">
                      <w:r w:rsidRPr="003860C5">
                        <w:rPr>
                          <w:rStyle w:val="Lienhypertexte"/>
                          <w:rFonts w:ascii="Sen" w:eastAsia="Times New Roman" w:hAnsi="Sen" w:cs="Times New Roman"/>
                          <w:color w:val="16335B"/>
                          <w:kern w:val="0"/>
                          <w:sz w:val="14"/>
                          <w:szCs w:val="14"/>
                          <w:lang w:eastAsia="fr-FR"/>
                          <w14:ligatures w14:val="none"/>
                        </w:rPr>
                        <w:t>www.orias.fr</w:t>
                      </w:r>
                    </w:hyperlink>
                  </w:p>
                </w:txbxContent>
              </v:textbox>
              <w10:wrap type="through" anchorx="margin" anchory="page"/>
              <w10:anchorlock/>
            </v:shape>
          </w:pict>
        </mc:Fallback>
      </mc:AlternateContent>
    </w:r>
    <w:r w:rsidR="00831D90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5C3E8B3" wp14:editId="418E58A9">
              <wp:simplePos x="0" y="0"/>
              <wp:positionH relativeFrom="page">
                <wp:posOffset>190500</wp:posOffset>
              </wp:positionH>
              <wp:positionV relativeFrom="page">
                <wp:posOffset>9940925</wp:posOffset>
              </wp:positionV>
              <wp:extent cx="7182000" cy="716400"/>
              <wp:effectExtent l="0" t="0" r="0" b="6350"/>
              <wp:wrapNone/>
              <wp:docPr id="1547784356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2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FB5CE" w14:textId="2C2136C5" w:rsidR="00DA5AEC" w:rsidRPr="00A23A0A" w:rsidRDefault="00DA5AEC" w:rsidP="006550A6">
                          <w:pPr>
                            <w:spacing w:before="100" w:beforeAutospacing="1" w:after="100" w:afterAutospacing="1" w:line="276" w:lineRule="auto"/>
                            <w:jc w:val="center"/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lang w:eastAsia="fr-FR"/>
                              <w14:ligatures w14:val="none"/>
                            </w:rPr>
                          </w:pPr>
                          <w:r w:rsidRPr="00A23A0A">
                            <w:rPr>
                              <w:rFonts w:ascii="Sen" w:hAnsi="Sen"/>
                              <w:color w:val="16335B"/>
                            </w:rPr>
                            <w:t>59 Quai Claude Bernard 38200 VIENNE</w:t>
                          </w:r>
                          <w:r w:rsidRPr="00A23A0A">
                            <w:rPr>
                              <w:rFonts w:ascii="Sen" w:hAnsi="Sen"/>
                              <w:color w:val="16335B"/>
                            </w:rPr>
                            <w:br/>
                          </w:r>
                          <w:r w:rsidRPr="00A23A0A"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lang w:eastAsia="fr-FR"/>
                              <w14:ligatures w14:val="none"/>
                            </w:rPr>
                            <w:t>04 74 78 01 97</w:t>
                          </w:r>
                          <w:r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lang w:eastAsia="fr-FR"/>
                              <w14:ligatures w14:val="none"/>
                            </w:rPr>
                            <w:t xml:space="preserve">        </w:t>
                          </w:r>
                          <w:hyperlink r:id="rId3" w:history="1">
                            <w:r w:rsidRPr="00A23A0A">
                              <w:rPr>
                                <w:rStyle w:val="Lienhypertexte"/>
                                <w:rFonts w:ascii="Sen" w:eastAsia="Times New Roman" w:hAnsi="Sen" w:cs="Times New Roman"/>
                                <w:color w:val="16335B"/>
                                <w:kern w:val="0"/>
                                <w:lang w:eastAsia="fr-FR"/>
                                <w14:ligatures w14:val="none"/>
                              </w:rPr>
                              <w:t>juridis@juridis.fr</w:t>
                            </w:r>
                          </w:hyperlink>
                          <w:r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lang w:eastAsia="fr-FR"/>
                              <w14:ligatures w14:val="none"/>
                            </w:rPr>
                            <w:t xml:space="preserve">        </w:t>
                          </w:r>
                          <w:hyperlink r:id="rId4" w:history="1">
                            <w:r w:rsidRPr="001510B8">
                              <w:rPr>
                                <w:rStyle w:val="Lienhypertexte"/>
                                <w:rFonts w:ascii="Sen" w:eastAsia="Times New Roman" w:hAnsi="Sen" w:cs="Times New Roman"/>
                                <w:kern w:val="0"/>
                                <w:lang w:eastAsia="fr-FR"/>
                                <w14:ligatures w14:val="none"/>
                              </w:rPr>
                              <w:t>www.juridis.fr</w:t>
                            </w:r>
                          </w:hyperlink>
                          <w:r w:rsidR="006550A6"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lang w:eastAsia="fr-FR"/>
                              <w14:ligatures w14:val="none"/>
                            </w:rPr>
                            <w:br/>
                          </w:r>
                          <w:r w:rsidRPr="00974A46"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sz w:val="18"/>
                              <w:szCs w:val="18"/>
                              <w:lang w:eastAsia="fr-FR"/>
                              <w14:ligatures w14:val="none"/>
                            </w:rPr>
                            <w:t>SAS au capital de 50 000€ - Siret 401 359 914 00033 – RCS Vienne – APE 6622Z – TVA FR33 401 359 914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C3E8B3" id="Zone de texte 5" o:spid="_x0000_s1027" type="#_x0000_t202" style="position:absolute;margin-left:15pt;margin-top:782.75pt;width:565.5pt;height:56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" filled="f" stroked="f" strokeweight=".5pt">
              <v:textbox>
                <w:txbxContent>
                  <w:p w14:paraId="6AFFB5CE" w14:textId="2C2136C5" w:rsidR="00DA5AEC" w:rsidRPr="00A23A0A" w:rsidRDefault="00DA5AEC" w:rsidP="006550A6">
                    <w:pPr>
                      <w:spacing w:before="100" w:beforeAutospacing="1" w:after="100" w:afterAutospacing="1" w:line="276" w:lineRule="auto"/>
                      <w:jc w:val="center"/>
                      <w:rPr>
                        <w:rFonts w:ascii="Sen" w:eastAsia="Times New Roman" w:hAnsi="Sen" w:cs="Times New Roman"/>
                        <w:color w:val="16335B"/>
                        <w:kern w:val="0"/>
                        <w:lang w:eastAsia="fr-FR"/>
                        <w14:ligatures w14:val="none"/>
                      </w:rPr>
                    </w:pPr>
                    <w:r w:rsidRPr="00A23A0A">
                      <w:rPr>
                        <w:rFonts w:ascii="Sen" w:hAnsi="Sen"/>
                        <w:color w:val="16335B"/>
                      </w:rPr>
                      <w:t>59 Quai Claude Bernard 38200 VIENNE</w:t>
                    </w:r>
                    <w:r w:rsidRPr="00A23A0A">
                      <w:rPr>
                        <w:rFonts w:ascii="Sen" w:hAnsi="Sen"/>
                        <w:color w:val="16335B"/>
                      </w:rPr>
                      <w:br/>
                    </w:r>
                    <w:r w:rsidRPr="00A23A0A">
                      <w:rPr>
                        <w:rFonts w:ascii="Sen" w:eastAsia="Times New Roman" w:hAnsi="Sen" w:cs="Times New Roman"/>
                        <w:color w:val="16335B"/>
                        <w:kern w:val="0"/>
                        <w:lang w:eastAsia="fr-FR"/>
                        <w14:ligatures w14:val="none"/>
                      </w:rPr>
                      <w:t>04 74 78 01 97</w:t>
                    </w:r>
                    <w:r>
                      <w:rPr>
                        <w:rFonts w:ascii="Sen" w:eastAsia="Times New Roman" w:hAnsi="Sen" w:cs="Times New Roman"/>
                        <w:color w:val="16335B"/>
                        <w:kern w:val="0"/>
                        <w:lang w:eastAsia="fr-FR"/>
                        <w14:ligatures w14:val="none"/>
                      </w:rPr>
                      <w:t xml:space="preserve">        </w:t>
                    </w:r>
                    <w:hyperlink r:id="rId5" w:history="1">
                      <w:r w:rsidRPr="00A23A0A">
                        <w:rPr>
                          <w:rStyle w:val="Lienhypertexte"/>
                          <w:rFonts w:ascii="Sen" w:eastAsia="Times New Roman" w:hAnsi="Sen" w:cs="Times New Roman"/>
                          <w:color w:val="16335B"/>
                          <w:kern w:val="0"/>
                          <w:lang w:eastAsia="fr-FR"/>
                          <w14:ligatures w14:val="none"/>
                        </w:rPr>
                        <w:t>juridis@juridis.fr</w:t>
                      </w:r>
                    </w:hyperlink>
                    <w:r>
                      <w:rPr>
                        <w:rFonts w:ascii="Sen" w:eastAsia="Times New Roman" w:hAnsi="Sen" w:cs="Times New Roman"/>
                        <w:color w:val="16335B"/>
                        <w:kern w:val="0"/>
                        <w:lang w:eastAsia="fr-FR"/>
                        <w14:ligatures w14:val="none"/>
                      </w:rPr>
                      <w:t xml:space="preserve">        </w:t>
                    </w:r>
                    <w:hyperlink r:id="rId6" w:history="1">
                      <w:r w:rsidRPr="001510B8">
                        <w:rPr>
                          <w:rStyle w:val="Lienhypertexte"/>
                          <w:rFonts w:ascii="Sen" w:eastAsia="Times New Roman" w:hAnsi="Sen" w:cs="Times New Roman"/>
                          <w:kern w:val="0"/>
                          <w:lang w:eastAsia="fr-FR"/>
                          <w14:ligatures w14:val="none"/>
                        </w:rPr>
                        <w:t>www.juridis.fr</w:t>
                      </w:r>
                    </w:hyperlink>
                    <w:r w:rsidR="006550A6">
                      <w:rPr>
                        <w:rFonts w:ascii="Sen" w:eastAsia="Times New Roman" w:hAnsi="Sen" w:cs="Times New Roman"/>
                        <w:color w:val="16335B"/>
                        <w:kern w:val="0"/>
                        <w:lang w:eastAsia="fr-FR"/>
                        <w14:ligatures w14:val="none"/>
                      </w:rPr>
                      <w:br/>
                    </w:r>
                    <w:r w:rsidRPr="00974A46">
                      <w:rPr>
                        <w:rFonts w:ascii="Sen" w:eastAsia="Times New Roman" w:hAnsi="Sen" w:cs="Times New Roman"/>
                        <w:color w:val="16335B"/>
                        <w:kern w:val="0"/>
                        <w:sz w:val="18"/>
                        <w:szCs w:val="18"/>
                        <w:lang w:eastAsia="fr-FR"/>
                        <w14:ligatures w14:val="none"/>
                      </w:rPr>
                      <w:t>SAS au capital de 50 000€ - Siret 401 359 914 00033 – RCS Vienne – APE 6622Z – TVA FR33 401 359 914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31D90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EDE0E1F" wp14:editId="37AB40F8">
              <wp:simplePos x="0" y="0"/>
              <wp:positionH relativeFrom="margin">
                <wp:posOffset>-151765</wp:posOffset>
              </wp:positionH>
              <wp:positionV relativeFrom="paragraph">
                <wp:posOffset>36195</wp:posOffset>
              </wp:positionV>
              <wp:extent cx="6210300" cy="0"/>
              <wp:effectExtent l="0" t="19050" r="19050" b="19050"/>
              <wp:wrapNone/>
              <wp:docPr id="103056310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69B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C38223" id="Connecteur droit 11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95pt,2.85pt" to="477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" strokecolor="#e69b38" strokeweight="2.25pt">
              <v:stroke joinstyle="miter"/>
              <w10:wrap anchorx="margin"/>
            </v:line>
          </w:pict>
        </mc:Fallback>
      </mc:AlternateContent>
    </w:r>
    <w:r w:rsidR="00831D90" w:rsidRPr="00911D10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12AADB9A" wp14:editId="38697246">
              <wp:simplePos x="0" y="0"/>
              <wp:positionH relativeFrom="leftMargin">
                <wp:posOffset>3036570</wp:posOffset>
              </wp:positionH>
              <wp:positionV relativeFrom="page">
                <wp:posOffset>10200005</wp:posOffset>
              </wp:positionV>
              <wp:extent cx="151200" cy="115200"/>
              <wp:effectExtent l="0" t="0" r="1270" b="0"/>
              <wp:wrapNone/>
              <wp:docPr id="44204828" name="Freeform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200" cy="115200"/>
                      </a:xfrm>
                      <a:custGeom>
                        <a:avLst/>
                        <a:gdLst>
                          <a:gd name="T0" fmla="*/ 195434 w 619"/>
                          <a:gd name="T1" fmla="*/ 0 h 472"/>
                          <a:gd name="T2" fmla="*/ 195434 w 619"/>
                          <a:gd name="T3" fmla="*/ 0 h 472"/>
                          <a:gd name="T4" fmla="*/ 26177 w 619"/>
                          <a:gd name="T5" fmla="*/ 0 h 472"/>
                          <a:gd name="T6" fmla="*/ 0 w 619"/>
                          <a:gd name="T7" fmla="*/ 26260 h 472"/>
                          <a:gd name="T8" fmla="*/ 0 w 619"/>
                          <a:gd name="T9" fmla="*/ 142811 h 472"/>
                          <a:gd name="T10" fmla="*/ 26177 w 619"/>
                          <a:gd name="T11" fmla="*/ 169431 h 472"/>
                          <a:gd name="T12" fmla="*/ 195434 w 619"/>
                          <a:gd name="T13" fmla="*/ 169431 h 472"/>
                          <a:gd name="T14" fmla="*/ 221611 w 619"/>
                          <a:gd name="T15" fmla="*/ 142811 h 472"/>
                          <a:gd name="T16" fmla="*/ 221611 w 619"/>
                          <a:gd name="T17" fmla="*/ 26260 h 472"/>
                          <a:gd name="T18" fmla="*/ 195434 w 619"/>
                          <a:gd name="T19" fmla="*/ 0 h 472"/>
                          <a:gd name="T20" fmla="*/ 200454 w 619"/>
                          <a:gd name="T21" fmla="*/ 15828 h 472"/>
                          <a:gd name="T22" fmla="*/ 200454 w 619"/>
                          <a:gd name="T23" fmla="*/ 15828 h 472"/>
                          <a:gd name="T24" fmla="*/ 110806 w 619"/>
                          <a:gd name="T25" fmla="*/ 84536 h 472"/>
                          <a:gd name="T26" fmla="*/ 21157 w 619"/>
                          <a:gd name="T27" fmla="*/ 15828 h 472"/>
                          <a:gd name="T28" fmla="*/ 200454 w 619"/>
                          <a:gd name="T29" fmla="*/ 15828 h 472"/>
                          <a:gd name="T30" fmla="*/ 10399 w 619"/>
                          <a:gd name="T31" fmla="*/ 142811 h 472"/>
                          <a:gd name="T32" fmla="*/ 10399 w 619"/>
                          <a:gd name="T33" fmla="*/ 142811 h 472"/>
                          <a:gd name="T34" fmla="*/ 10399 w 619"/>
                          <a:gd name="T35" fmla="*/ 26260 h 472"/>
                          <a:gd name="T36" fmla="*/ 73870 w 619"/>
                          <a:gd name="T37" fmla="*/ 79500 h 472"/>
                          <a:gd name="T38" fmla="*/ 10399 w 619"/>
                          <a:gd name="T39" fmla="*/ 142811 h 472"/>
                          <a:gd name="T40" fmla="*/ 21157 w 619"/>
                          <a:gd name="T41" fmla="*/ 153603 h 472"/>
                          <a:gd name="T42" fmla="*/ 21157 w 619"/>
                          <a:gd name="T43" fmla="*/ 153603 h 472"/>
                          <a:gd name="T44" fmla="*/ 84628 w 619"/>
                          <a:gd name="T45" fmla="*/ 84536 h 472"/>
                          <a:gd name="T46" fmla="*/ 110806 w 619"/>
                          <a:gd name="T47" fmla="*/ 105760 h 472"/>
                          <a:gd name="T48" fmla="*/ 131963 w 619"/>
                          <a:gd name="T49" fmla="*/ 84536 h 472"/>
                          <a:gd name="T50" fmla="*/ 200454 w 619"/>
                          <a:gd name="T51" fmla="*/ 153603 h 472"/>
                          <a:gd name="T52" fmla="*/ 21157 w 619"/>
                          <a:gd name="T53" fmla="*/ 153603 h 472"/>
                          <a:gd name="T54" fmla="*/ 211212 w 619"/>
                          <a:gd name="T55" fmla="*/ 142811 h 472"/>
                          <a:gd name="T56" fmla="*/ 211212 w 619"/>
                          <a:gd name="T57" fmla="*/ 142811 h 472"/>
                          <a:gd name="T58" fmla="*/ 211212 w 619"/>
                          <a:gd name="T59" fmla="*/ 142811 h 472"/>
                          <a:gd name="T60" fmla="*/ 147741 w 619"/>
                          <a:gd name="T61" fmla="*/ 79500 h 472"/>
                          <a:gd name="T62" fmla="*/ 211212 w 619"/>
                          <a:gd name="T63" fmla="*/ 26260 h 472"/>
                          <a:gd name="T64" fmla="*/ 211212 w 619"/>
                          <a:gd name="T65" fmla="*/ 142811 h 472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</a:gdLst>
                        <a:ahLst/>
                        <a:cxnLst>
                          <a:cxn ang="T66">
                            <a:pos x="T0" y="T1"/>
                          </a:cxn>
                          <a:cxn ang="T67">
                            <a:pos x="T2" y="T3"/>
                          </a:cxn>
                          <a:cxn ang="T68">
                            <a:pos x="T4" y="T5"/>
                          </a:cxn>
                          <a:cxn ang="T69">
                            <a:pos x="T6" y="T7"/>
                          </a:cxn>
                          <a:cxn ang="T70">
                            <a:pos x="T8" y="T9"/>
                          </a:cxn>
                          <a:cxn ang="T71">
                            <a:pos x="T10" y="T11"/>
                          </a:cxn>
                          <a:cxn ang="T72">
                            <a:pos x="T12" y="T13"/>
                          </a:cxn>
                          <a:cxn ang="T73">
                            <a:pos x="T14" y="T15"/>
                          </a:cxn>
                          <a:cxn ang="T74">
                            <a:pos x="T16" y="T17"/>
                          </a:cxn>
                          <a:cxn ang="T75">
                            <a:pos x="T18" y="T19"/>
                          </a:cxn>
                          <a:cxn ang="T76">
                            <a:pos x="T20" y="T21"/>
                          </a:cxn>
                          <a:cxn ang="T77">
                            <a:pos x="T22" y="T23"/>
                          </a:cxn>
                          <a:cxn ang="T78">
                            <a:pos x="T24" y="T25"/>
                          </a:cxn>
                          <a:cxn ang="T79">
                            <a:pos x="T26" y="T27"/>
                          </a:cxn>
                          <a:cxn ang="T80">
                            <a:pos x="T28" y="T29"/>
                          </a:cxn>
                          <a:cxn ang="T81">
                            <a:pos x="T30" y="T31"/>
                          </a:cxn>
                          <a:cxn ang="T82">
                            <a:pos x="T32" y="T33"/>
                          </a:cxn>
                          <a:cxn ang="T83">
                            <a:pos x="T34" y="T35"/>
                          </a:cxn>
                          <a:cxn ang="T84">
                            <a:pos x="T36" y="T37"/>
                          </a:cxn>
                          <a:cxn ang="T85">
                            <a:pos x="T38" y="T39"/>
                          </a:cxn>
                          <a:cxn ang="T86">
                            <a:pos x="T40" y="T41"/>
                          </a:cxn>
                          <a:cxn ang="T87">
                            <a:pos x="T42" y="T43"/>
                          </a:cxn>
                          <a:cxn ang="T88">
                            <a:pos x="T44" y="T45"/>
                          </a:cxn>
                          <a:cxn ang="T89">
                            <a:pos x="T46" y="T47"/>
                          </a:cxn>
                          <a:cxn ang="T90">
                            <a:pos x="T48" y="T49"/>
                          </a:cxn>
                          <a:cxn ang="T91">
                            <a:pos x="T50" y="T51"/>
                          </a:cxn>
                          <a:cxn ang="T92">
                            <a:pos x="T52" y="T53"/>
                          </a:cxn>
                          <a:cxn ang="T93">
                            <a:pos x="T54" y="T55"/>
                          </a:cxn>
                          <a:cxn ang="T94">
                            <a:pos x="T56" y="T57"/>
                          </a:cxn>
                          <a:cxn ang="T95">
                            <a:pos x="T58" y="T59"/>
                          </a:cxn>
                          <a:cxn ang="T96">
                            <a:pos x="T60" y="T61"/>
                          </a:cxn>
                          <a:cxn ang="T97">
                            <a:pos x="T62" y="T63"/>
                          </a:cxn>
                          <a:cxn ang="T98">
                            <a:pos x="T64" y="T65"/>
                          </a:cxn>
                        </a:cxnLst>
                        <a:rect l="0" t="0" r="r" b="b"/>
                        <a:pathLst>
                          <a:path w="619" h="472">
                            <a:moveTo>
                              <a:pt x="545" y="0"/>
                            </a:moveTo>
                            <a:lnTo>
                              <a:pt x="545" y="0"/>
                            </a:lnTo>
                            <a:cubicBezTo>
                              <a:pt x="73" y="0"/>
                              <a:pt x="73" y="0"/>
                              <a:pt x="73" y="0"/>
                            </a:cubicBezTo>
                            <a:cubicBezTo>
                              <a:pt x="29" y="0"/>
                              <a:pt x="0" y="30"/>
                              <a:pt x="0" y="73"/>
                            </a:cubicBezTo>
                            <a:cubicBezTo>
                              <a:pt x="0" y="397"/>
                              <a:pt x="0" y="397"/>
                              <a:pt x="0" y="397"/>
                            </a:cubicBezTo>
                            <a:cubicBezTo>
                              <a:pt x="0" y="442"/>
                              <a:pt x="29" y="471"/>
                              <a:pt x="73" y="471"/>
                            </a:cubicBezTo>
                            <a:cubicBezTo>
                              <a:pt x="545" y="471"/>
                              <a:pt x="545" y="471"/>
                              <a:pt x="545" y="471"/>
                            </a:cubicBezTo>
                            <a:cubicBezTo>
                              <a:pt x="589" y="471"/>
                              <a:pt x="618" y="442"/>
                              <a:pt x="618" y="397"/>
                            </a:cubicBezTo>
                            <a:cubicBezTo>
                              <a:pt x="618" y="73"/>
                              <a:pt x="618" y="73"/>
                              <a:pt x="618" y="73"/>
                            </a:cubicBezTo>
                            <a:cubicBezTo>
                              <a:pt x="618" y="30"/>
                              <a:pt x="589" y="0"/>
                              <a:pt x="545" y="0"/>
                            </a:cubicBezTo>
                            <a:close/>
                            <a:moveTo>
                              <a:pt x="559" y="44"/>
                            </a:moveTo>
                            <a:lnTo>
                              <a:pt x="559" y="44"/>
                            </a:lnTo>
                            <a:cubicBezTo>
                              <a:pt x="309" y="235"/>
                              <a:pt x="309" y="235"/>
                              <a:pt x="309" y="235"/>
                            </a:cubicBezTo>
                            <a:cubicBezTo>
                              <a:pt x="59" y="44"/>
                              <a:pt x="59" y="44"/>
                              <a:pt x="59" y="44"/>
                            </a:cubicBezTo>
                            <a:lnTo>
                              <a:pt x="559" y="44"/>
                            </a:lnTo>
                            <a:close/>
                            <a:moveTo>
                              <a:pt x="29" y="397"/>
                            </a:moveTo>
                            <a:lnTo>
                              <a:pt x="29" y="397"/>
                            </a:lnTo>
                            <a:cubicBezTo>
                              <a:pt x="29" y="73"/>
                              <a:pt x="29" y="73"/>
                              <a:pt x="29" y="73"/>
                            </a:cubicBezTo>
                            <a:cubicBezTo>
                              <a:pt x="206" y="221"/>
                              <a:pt x="206" y="221"/>
                              <a:pt x="206" y="221"/>
                            </a:cubicBezTo>
                            <a:cubicBezTo>
                              <a:pt x="29" y="397"/>
                              <a:pt x="29" y="397"/>
                              <a:pt x="29" y="397"/>
                            </a:cubicBezTo>
                            <a:close/>
                            <a:moveTo>
                              <a:pt x="59" y="427"/>
                            </a:moveTo>
                            <a:lnTo>
                              <a:pt x="59" y="427"/>
                            </a:lnTo>
                            <a:cubicBezTo>
                              <a:pt x="236" y="235"/>
                              <a:pt x="236" y="235"/>
                              <a:pt x="236" y="235"/>
                            </a:cubicBezTo>
                            <a:cubicBezTo>
                              <a:pt x="309" y="294"/>
                              <a:pt x="309" y="294"/>
                              <a:pt x="309" y="294"/>
                            </a:cubicBezTo>
                            <a:cubicBezTo>
                              <a:pt x="368" y="235"/>
                              <a:pt x="368" y="235"/>
                              <a:pt x="368" y="235"/>
                            </a:cubicBezTo>
                            <a:cubicBezTo>
                              <a:pt x="559" y="427"/>
                              <a:pt x="559" y="427"/>
                              <a:pt x="559" y="427"/>
                            </a:cubicBezTo>
                            <a:cubicBezTo>
                              <a:pt x="545" y="427"/>
                              <a:pt x="73" y="427"/>
                              <a:pt x="59" y="427"/>
                            </a:cubicBezTo>
                            <a:close/>
                            <a:moveTo>
                              <a:pt x="589" y="397"/>
                            </a:moveTo>
                            <a:lnTo>
                              <a:pt x="589" y="397"/>
                            </a:lnTo>
                            <a:cubicBezTo>
                              <a:pt x="412" y="221"/>
                              <a:pt x="412" y="221"/>
                              <a:pt x="412" y="221"/>
                            </a:cubicBezTo>
                            <a:cubicBezTo>
                              <a:pt x="589" y="73"/>
                              <a:pt x="589" y="73"/>
                              <a:pt x="589" y="73"/>
                            </a:cubicBezTo>
                            <a:lnTo>
                              <a:pt x="589" y="397"/>
                            </a:lnTo>
                            <a:close/>
                          </a:path>
                        </a:pathLst>
                      </a:custGeom>
                      <a:solidFill>
                        <a:srgbClr val="E69B38"/>
                      </a:solidFill>
                      <a:ln>
                        <a:noFill/>
                      </a:ln>
                      <a:effectLst/>
                    </wps:spPr>
                    <wps:bodyPr wrap="none" lIns="91408" tIns="45704" rIns="91408" bIns="45704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57F57" id="Freeform 185" o:spid="_x0000_s1026" style="position:absolute;margin-left:239.1pt;margin-top:803.15pt;width:11.9pt;height:9.05pt;z-index:251658243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coordsize="619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" path="m545,r,c73,,73,,73,,29,,,30,,73,,397,,397,,397v,45,29,74,73,74c545,471,545,471,545,471v44,,73,-29,73,-74c618,73,618,73,618,73,618,30,589,,545,xm559,44r,c309,235,309,235,309,235,59,44,59,44,59,44r500,xm29,397r,c29,73,29,73,29,73,206,221,206,221,206,221,29,397,29,397,29,397xm59,427r,c236,235,236,235,236,235v73,59,73,59,73,59c368,235,368,235,368,235,559,427,559,427,559,427v-14,,-486,,-500,xm589,397r,c412,221,412,221,412,221,589,73,589,73,589,73r,324xe" fillcolor="#e69b38" stroked="f">
              <v:path arrowok="t" o:connecttype="custom" o:connectlocs="47737675,0;47737675,0;6394123,0;0,6409220;0,34855566;6394123,41352651;47737675,41352651;54131798,34855566;54131798,6409220;47737675,0;48963885,3863105;48963885,3863105;27066021,20632515;5167913,3863105;48963885,3863105;2540111,34855566;2540111,34855566;2540111,6409220;18043851,19403390;2540111,34855566;5167913,37489546;5167913,37489546;20671654,20632515;27066021,25812610;32233935,20632515;48963885,37489546;5167913,37489546;51591687,34855566;51591687,34855566;51591687,34855566;36087947,19403390;51591687,6409220;51591687,34855566" o:connectangles="0,0,0,0,0,0,0,0,0,0,0,0,0,0,0,0,0,0,0,0,0,0,0,0,0,0,0,0,0,0,0,0,0"/>
              <w10:wrap anchorx="margin" anchory="page"/>
              <w10:anchorlock/>
            </v:shape>
          </w:pict>
        </mc:Fallback>
      </mc:AlternateContent>
    </w:r>
    <w:r w:rsidR="00974A46">
      <w:rPr>
        <w:rFonts w:ascii="Sen" w:eastAsia="Times New Roman" w:hAnsi="Sen" w:cs="Times New Roman"/>
        <w:noProof/>
        <w:color w:val="16335B"/>
        <w:kern w:val="0"/>
        <w:lang w:eastAsia="fr-FR"/>
      </w:rPr>
      <w:drawing>
        <wp:anchor distT="0" distB="0" distL="114300" distR="114300" simplePos="0" relativeHeight="251658247" behindDoc="0" locked="1" layoutInCell="1" allowOverlap="1" wp14:anchorId="44D89BF1" wp14:editId="0CEC2324">
          <wp:simplePos x="0" y="0"/>
          <wp:positionH relativeFrom="column">
            <wp:posOffset>3491865</wp:posOffset>
          </wp:positionH>
          <wp:positionV relativeFrom="page">
            <wp:posOffset>10167620</wp:posOffset>
          </wp:positionV>
          <wp:extent cx="198000" cy="198000"/>
          <wp:effectExtent l="0" t="0" r="0" b="0"/>
          <wp:wrapNone/>
          <wp:docPr id="840183201" name="Graphique 840183201" descr="Monde avec un remplissage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257216" name="Graphique 1437257216" descr="Monde avec un remplissage uni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98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A46" w:rsidRPr="00911D10"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76DA4625" wp14:editId="28985025">
              <wp:simplePos x="0" y="0"/>
              <wp:positionH relativeFrom="leftMargin">
                <wp:posOffset>1800225</wp:posOffset>
              </wp:positionH>
              <wp:positionV relativeFrom="page">
                <wp:posOffset>10160635</wp:posOffset>
              </wp:positionV>
              <wp:extent cx="172800" cy="165600"/>
              <wp:effectExtent l="0" t="0" r="0" b="6350"/>
              <wp:wrapNone/>
              <wp:docPr id="2106196413" name="Freeform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2800" cy="165600"/>
                      </a:xfrm>
                      <a:custGeom>
                        <a:avLst/>
                        <a:gdLst>
                          <a:gd name="T0" fmla="*/ 217433 w 634"/>
                          <a:gd name="T1" fmla="*/ 26535 h 619"/>
                          <a:gd name="T2" fmla="*/ 217433 w 634"/>
                          <a:gd name="T3" fmla="*/ 26535 h 619"/>
                          <a:gd name="T4" fmla="*/ 196519 w 634"/>
                          <a:gd name="T5" fmla="*/ 5379 h 619"/>
                          <a:gd name="T6" fmla="*/ 175244 w 634"/>
                          <a:gd name="T7" fmla="*/ 5379 h 619"/>
                          <a:gd name="T8" fmla="*/ 148561 w 634"/>
                          <a:gd name="T9" fmla="*/ 47691 h 619"/>
                          <a:gd name="T10" fmla="*/ 148561 w 634"/>
                          <a:gd name="T11" fmla="*/ 68489 h 619"/>
                          <a:gd name="T12" fmla="*/ 159018 w 634"/>
                          <a:gd name="T13" fmla="*/ 79247 h 619"/>
                          <a:gd name="T14" fmla="*/ 127287 w 634"/>
                          <a:gd name="T15" fmla="*/ 116180 h 619"/>
                          <a:gd name="T16" fmla="*/ 84738 w 634"/>
                          <a:gd name="T17" fmla="*/ 153114 h 619"/>
                          <a:gd name="T18" fmla="*/ 68872 w 634"/>
                          <a:gd name="T19" fmla="*/ 142357 h 619"/>
                          <a:gd name="T20" fmla="*/ 47597 w 634"/>
                          <a:gd name="T21" fmla="*/ 142357 h 619"/>
                          <a:gd name="T22" fmla="*/ 10457 w 634"/>
                          <a:gd name="T23" fmla="*/ 174271 h 619"/>
                          <a:gd name="T24" fmla="*/ 10457 w 634"/>
                          <a:gd name="T25" fmla="*/ 190048 h 619"/>
                          <a:gd name="T26" fmla="*/ 31731 w 634"/>
                          <a:gd name="T27" fmla="*/ 211205 h 619"/>
                          <a:gd name="T28" fmla="*/ 68872 w 634"/>
                          <a:gd name="T29" fmla="*/ 211205 h 619"/>
                          <a:gd name="T30" fmla="*/ 153970 w 634"/>
                          <a:gd name="T31" fmla="*/ 147736 h 619"/>
                          <a:gd name="T32" fmla="*/ 217433 w 634"/>
                          <a:gd name="T33" fmla="*/ 68489 h 619"/>
                          <a:gd name="T34" fmla="*/ 217433 w 634"/>
                          <a:gd name="T35" fmla="*/ 26535 h 619"/>
                          <a:gd name="T36" fmla="*/ 206976 w 634"/>
                          <a:gd name="T37" fmla="*/ 58090 h 619"/>
                          <a:gd name="T38" fmla="*/ 206976 w 634"/>
                          <a:gd name="T39" fmla="*/ 58090 h 619"/>
                          <a:gd name="T40" fmla="*/ 148561 w 634"/>
                          <a:gd name="T41" fmla="*/ 137337 h 619"/>
                          <a:gd name="T42" fmla="*/ 58415 w 634"/>
                          <a:gd name="T43" fmla="*/ 200447 h 619"/>
                          <a:gd name="T44" fmla="*/ 37140 w 634"/>
                          <a:gd name="T45" fmla="*/ 200447 h 619"/>
                          <a:gd name="T46" fmla="*/ 26323 w 634"/>
                          <a:gd name="T47" fmla="*/ 190048 h 619"/>
                          <a:gd name="T48" fmla="*/ 26323 w 634"/>
                          <a:gd name="T49" fmla="*/ 174271 h 619"/>
                          <a:gd name="T50" fmla="*/ 53006 w 634"/>
                          <a:gd name="T51" fmla="*/ 158493 h 619"/>
                          <a:gd name="T52" fmla="*/ 63824 w 634"/>
                          <a:gd name="T53" fmla="*/ 158493 h 619"/>
                          <a:gd name="T54" fmla="*/ 79689 w 634"/>
                          <a:gd name="T55" fmla="*/ 174271 h 619"/>
                          <a:gd name="T56" fmla="*/ 180293 w 634"/>
                          <a:gd name="T57" fmla="*/ 79247 h 619"/>
                          <a:gd name="T58" fmla="*/ 159018 w 634"/>
                          <a:gd name="T59" fmla="*/ 63110 h 619"/>
                          <a:gd name="T60" fmla="*/ 159018 w 634"/>
                          <a:gd name="T61" fmla="*/ 47691 h 619"/>
                          <a:gd name="T62" fmla="*/ 180293 w 634"/>
                          <a:gd name="T63" fmla="*/ 21156 h 619"/>
                          <a:gd name="T64" fmla="*/ 196519 w 634"/>
                          <a:gd name="T65" fmla="*/ 21156 h 619"/>
                          <a:gd name="T66" fmla="*/ 206976 w 634"/>
                          <a:gd name="T67" fmla="*/ 36934 h 619"/>
                          <a:gd name="T68" fmla="*/ 206976 w 634"/>
                          <a:gd name="T69" fmla="*/ 58090 h 619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</a:gdLst>
                        <a:ahLst/>
                        <a:cxnLst>
                          <a:cxn ang="T70">
                            <a:pos x="T0" y="T1"/>
                          </a:cxn>
                          <a:cxn ang="T71">
                            <a:pos x="T2" y="T3"/>
                          </a:cxn>
                          <a:cxn ang="T72">
                            <a:pos x="T4" y="T5"/>
                          </a:cxn>
                          <a:cxn ang="T73">
                            <a:pos x="T6" y="T7"/>
                          </a:cxn>
                          <a:cxn ang="T74">
                            <a:pos x="T8" y="T9"/>
                          </a:cxn>
                          <a:cxn ang="T75">
                            <a:pos x="T10" y="T11"/>
                          </a:cxn>
                          <a:cxn ang="T76">
                            <a:pos x="T12" y="T13"/>
                          </a:cxn>
                          <a:cxn ang="T77">
                            <a:pos x="T14" y="T15"/>
                          </a:cxn>
                          <a:cxn ang="T78">
                            <a:pos x="T16" y="T17"/>
                          </a:cxn>
                          <a:cxn ang="T79">
                            <a:pos x="T18" y="T19"/>
                          </a:cxn>
                          <a:cxn ang="T80">
                            <a:pos x="T20" y="T21"/>
                          </a:cxn>
                          <a:cxn ang="T81">
                            <a:pos x="T22" y="T23"/>
                          </a:cxn>
                          <a:cxn ang="T82">
                            <a:pos x="T24" y="T25"/>
                          </a:cxn>
                          <a:cxn ang="T83">
                            <a:pos x="T26" y="T27"/>
                          </a:cxn>
                          <a:cxn ang="T84">
                            <a:pos x="T28" y="T29"/>
                          </a:cxn>
                          <a:cxn ang="T85">
                            <a:pos x="T30" y="T31"/>
                          </a:cxn>
                          <a:cxn ang="T86">
                            <a:pos x="T32" y="T33"/>
                          </a:cxn>
                          <a:cxn ang="T87">
                            <a:pos x="T34" y="T35"/>
                          </a:cxn>
                          <a:cxn ang="T88">
                            <a:pos x="T36" y="T37"/>
                          </a:cxn>
                          <a:cxn ang="T89">
                            <a:pos x="T38" y="T39"/>
                          </a:cxn>
                          <a:cxn ang="T90">
                            <a:pos x="T40" y="T41"/>
                          </a:cxn>
                          <a:cxn ang="T91">
                            <a:pos x="T42" y="T43"/>
                          </a:cxn>
                          <a:cxn ang="T92">
                            <a:pos x="T44" y="T45"/>
                          </a:cxn>
                          <a:cxn ang="T93">
                            <a:pos x="T46" y="T47"/>
                          </a:cxn>
                          <a:cxn ang="T94">
                            <a:pos x="T48" y="T49"/>
                          </a:cxn>
                          <a:cxn ang="T95">
                            <a:pos x="T50" y="T51"/>
                          </a:cxn>
                          <a:cxn ang="T96">
                            <a:pos x="T52" y="T53"/>
                          </a:cxn>
                          <a:cxn ang="T97">
                            <a:pos x="T54" y="T55"/>
                          </a:cxn>
                          <a:cxn ang="T98">
                            <a:pos x="T56" y="T57"/>
                          </a:cxn>
                          <a:cxn ang="T99">
                            <a:pos x="T58" y="T59"/>
                          </a:cxn>
                          <a:cxn ang="T100">
                            <a:pos x="T60" y="T61"/>
                          </a:cxn>
                          <a:cxn ang="T101">
                            <a:pos x="T62" y="T63"/>
                          </a:cxn>
                          <a:cxn ang="T102">
                            <a:pos x="T64" y="T65"/>
                          </a:cxn>
                          <a:cxn ang="T103">
                            <a:pos x="T66" y="T67"/>
                          </a:cxn>
                          <a:cxn ang="T104">
                            <a:pos x="T68" y="T69"/>
                          </a:cxn>
                        </a:cxnLst>
                        <a:rect l="0" t="0" r="r" b="b"/>
                        <a:pathLst>
                          <a:path w="634" h="619">
                            <a:moveTo>
                              <a:pt x="603" y="74"/>
                            </a:moveTo>
                            <a:lnTo>
                              <a:pt x="603" y="74"/>
                            </a:lnTo>
                            <a:cubicBezTo>
                              <a:pt x="545" y="15"/>
                              <a:pt x="545" y="15"/>
                              <a:pt x="545" y="15"/>
                            </a:cubicBezTo>
                            <a:cubicBezTo>
                              <a:pt x="530" y="0"/>
                              <a:pt x="500" y="0"/>
                              <a:pt x="486" y="15"/>
                            </a:cubicBezTo>
                            <a:cubicBezTo>
                              <a:pt x="412" y="133"/>
                              <a:pt x="412" y="133"/>
                              <a:pt x="412" y="133"/>
                            </a:cubicBezTo>
                            <a:cubicBezTo>
                              <a:pt x="398" y="147"/>
                              <a:pt x="398" y="176"/>
                              <a:pt x="412" y="191"/>
                            </a:cubicBezTo>
                            <a:cubicBezTo>
                              <a:pt x="441" y="221"/>
                              <a:pt x="441" y="221"/>
                              <a:pt x="441" y="221"/>
                            </a:cubicBezTo>
                            <a:cubicBezTo>
                              <a:pt x="412" y="250"/>
                              <a:pt x="382" y="294"/>
                              <a:pt x="353" y="324"/>
                            </a:cubicBezTo>
                            <a:cubicBezTo>
                              <a:pt x="309" y="368"/>
                              <a:pt x="265" y="397"/>
                              <a:pt x="235" y="427"/>
                            </a:cubicBezTo>
                            <a:cubicBezTo>
                              <a:pt x="191" y="397"/>
                              <a:pt x="191" y="397"/>
                              <a:pt x="191" y="397"/>
                            </a:cubicBezTo>
                            <a:cubicBezTo>
                              <a:pt x="177" y="383"/>
                              <a:pt x="162" y="383"/>
                              <a:pt x="132" y="397"/>
                            </a:cubicBezTo>
                            <a:cubicBezTo>
                              <a:pt x="29" y="486"/>
                              <a:pt x="29" y="486"/>
                              <a:pt x="29" y="486"/>
                            </a:cubicBezTo>
                            <a:cubicBezTo>
                              <a:pt x="0" y="500"/>
                              <a:pt x="15" y="515"/>
                              <a:pt x="29" y="530"/>
                            </a:cubicBezTo>
                            <a:cubicBezTo>
                              <a:pt x="88" y="589"/>
                              <a:pt x="88" y="589"/>
                              <a:pt x="88" y="589"/>
                            </a:cubicBezTo>
                            <a:cubicBezTo>
                              <a:pt x="118" y="618"/>
                              <a:pt x="147" y="618"/>
                              <a:pt x="191" y="589"/>
                            </a:cubicBezTo>
                            <a:cubicBezTo>
                              <a:pt x="191" y="589"/>
                              <a:pt x="324" y="530"/>
                              <a:pt x="427" y="412"/>
                            </a:cubicBezTo>
                            <a:cubicBezTo>
                              <a:pt x="530" y="324"/>
                              <a:pt x="603" y="191"/>
                              <a:pt x="603" y="191"/>
                            </a:cubicBezTo>
                            <a:cubicBezTo>
                              <a:pt x="618" y="147"/>
                              <a:pt x="633" y="103"/>
                              <a:pt x="603" y="74"/>
                            </a:cubicBezTo>
                            <a:close/>
                            <a:moveTo>
                              <a:pt x="574" y="162"/>
                            </a:moveTo>
                            <a:lnTo>
                              <a:pt x="574" y="162"/>
                            </a:lnTo>
                            <a:cubicBezTo>
                              <a:pt x="545" y="221"/>
                              <a:pt x="471" y="324"/>
                              <a:pt x="412" y="383"/>
                            </a:cubicBezTo>
                            <a:cubicBezTo>
                              <a:pt x="339" y="456"/>
                              <a:pt x="162" y="559"/>
                              <a:pt x="162" y="559"/>
                            </a:cubicBezTo>
                            <a:cubicBezTo>
                              <a:pt x="147" y="574"/>
                              <a:pt x="118" y="574"/>
                              <a:pt x="103" y="559"/>
                            </a:cubicBezTo>
                            <a:cubicBezTo>
                              <a:pt x="73" y="530"/>
                              <a:pt x="73" y="530"/>
                              <a:pt x="73" y="530"/>
                            </a:cubicBezTo>
                            <a:cubicBezTo>
                              <a:pt x="59" y="515"/>
                              <a:pt x="59" y="500"/>
                              <a:pt x="73" y="486"/>
                            </a:cubicBezTo>
                            <a:cubicBezTo>
                              <a:pt x="147" y="442"/>
                              <a:pt x="147" y="442"/>
                              <a:pt x="147" y="442"/>
                            </a:cubicBezTo>
                            <a:cubicBezTo>
                              <a:pt x="162" y="427"/>
                              <a:pt x="177" y="427"/>
                              <a:pt x="177" y="442"/>
                            </a:cubicBezTo>
                            <a:cubicBezTo>
                              <a:pt x="221" y="486"/>
                              <a:pt x="221" y="486"/>
                              <a:pt x="221" y="486"/>
                            </a:cubicBezTo>
                            <a:cubicBezTo>
                              <a:pt x="235" y="471"/>
                              <a:pt x="398" y="368"/>
                              <a:pt x="500" y="221"/>
                            </a:cubicBezTo>
                            <a:cubicBezTo>
                              <a:pt x="441" y="176"/>
                              <a:pt x="441" y="176"/>
                              <a:pt x="441" y="176"/>
                            </a:cubicBezTo>
                            <a:cubicBezTo>
                              <a:pt x="441" y="162"/>
                              <a:pt x="441" y="147"/>
                              <a:pt x="441" y="133"/>
                            </a:cubicBezTo>
                            <a:cubicBezTo>
                              <a:pt x="500" y="59"/>
                              <a:pt x="500" y="59"/>
                              <a:pt x="500" y="59"/>
                            </a:cubicBezTo>
                            <a:cubicBezTo>
                              <a:pt x="515" y="44"/>
                              <a:pt x="530" y="59"/>
                              <a:pt x="545" y="59"/>
                            </a:cubicBezTo>
                            <a:cubicBezTo>
                              <a:pt x="574" y="103"/>
                              <a:pt x="574" y="103"/>
                              <a:pt x="574" y="103"/>
                            </a:cubicBezTo>
                            <a:cubicBezTo>
                              <a:pt x="589" y="117"/>
                              <a:pt x="589" y="147"/>
                              <a:pt x="574" y="162"/>
                            </a:cubicBezTo>
                            <a:close/>
                          </a:path>
                        </a:pathLst>
                      </a:custGeom>
                      <a:solidFill>
                        <a:srgbClr val="E69B38"/>
                      </a:solidFill>
                      <a:ln>
                        <a:noFill/>
                      </a:ln>
                      <a:effectLst/>
                    </wps:spPr>
                    <wps:bodyPr wrap="none" lIns="91408" tIns="45704" rIns="91408" bIns="45704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EE2984" id="Freeform 178" o:spid="_x0000_s1026" style="position:absolute;margin-left:141.75pt;margin-top:800.05pt;width:13.6pt;height:13.05pt;z-index:25165824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coordsize="634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" path="m603,74r,c545,15,545,15,545,15,530,,500,,486,15,412,133,412,133,412,133v-14,14,-14,43,,58c441,221,441,221,441,221v-29,29,-59,73,-88,103c309,368,265,397,235,427,191,397,191,397,191,397v-14,-14,-29,-14,-59,c29,486,29,486,29,486v-29,14,-14,29,,44c88,589,88,589,88,589v30,29,59,29,103,c191,589,324,530,427,412,530,324,603,191,603,191v15,-44,30,-88,,-117xm574,162r,c545,221,471,324,412,383,339,456,162,559,162,559v-15,15,-44,15,-59,c73,530,73,530,73,530,59,515,59,500,73,486v74,-44,74,-44,74,-44c162,427,177,427,177,442v44,44,44,44,44,44c235,471,398,368,500,221,441,176,441,176,441,176v,-14,,-29,,-43c500,59,500,59,500,59v15,-15,30,,45,c574,103,574,103,574,103v15,14,15,44,,59xe" fillcolor="#e69b38" stroked="f">
              <v:path arrowok="t" o:connecttype="custom" o:connectlocs="59262496,7098863;59262496,7098863;53562276,1439035;47763664,1439035;40491074,12758691;40491074,18322744;43341184,21200813;34692734,31081435;23095783,40962324;18771422,38084522;12972810,38084522;2850110,46622419;2850110,50843213;8648449,56503309;18771422,56503309;41965325,39523557;59262496,18322744;59262496,7098863;56412386,15540717;56412386,15540717;40491074,36741530;15921312,53625239;10122700,53625239;7174471,50843213;7174471,46622419;14447061,42401358;17395563,42401358;21719652,46622419;49139796,21200813;43341184,16883709;43341184,12758691;49139796,5659828;53562276,5659828;56412386,9880889;56412386,15540717" o:connectangles="0,0,0,0,0,0,0,0,0,0,0,0,0,0,0,0,0,0,0,0,0,0,0,0,0,0,0,0,0,0,0,0,0,0,0"/>
              <w10:wrap anchorx="margin" anchory="page"/>
              <w10:anchorlock/>
            </v:shape>
          </w:pict>
        </mc:Fallback>
      </mc:AlternateContent>
    </w:r>
    <w:r w:rsidR="00974A46" w:rsidRPr="00911D10"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6298C06E" wp14:editId="3B567B59">
              <wp:simplePos x="0" y="0"/>
              <wp:positionH relativeFrom="leftMargin">
                <wp:posOffset>2300605</wp:posOffset>
              </wp:positionH>
              <wp:positionV relativeFrom="page">
                <wp:posOffset>9980295</wp:posOffset>
              </wp:positionV>
              <wp:extent cx="122400" cy="158400"/>
              <wp:effectExtent l="0" t="0" r="0" b="0"/>
              <wp:wrapNone/>
              <wp:docPr id="884092500" name="Freeform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400" cy="158400"/>
                      </a:xfrm>
                      <a:custGeom>
                        <a:avLst/>
                        <a:gdLst>
                          <a:gd name="T0" fmla="*/ 85229 w 472"/>
                          <a:gd name="T1" fmla="*/ 0 h 619"/>
                          <a:gd name="T2" fmla="*/ 85229 w 472"/>
                          <a:gd name="T3" fmla="*/ 0 h 619"/>
                          <a:gd name="T4" fmla="*/ 0 w 472"/>
                          <a:gd name="T5" fmla="*/ 84260 h 619"/>
                          <a:gd name="T6" fmla="*/ 85229 w 472"/>
                          <a:gd name="T7" fmla="*/ 221586 h 619"/>
                          <a:gd name="T8" fmla="*/ 170097 w 472"/>
                          <a:gd name="T9" fmla="*/ 84260 h 619"/>
                          <a:gd name="T10" fmla="*/ 85229 w 472"/>
                          <a:gd name="T11" fmla="*/ 0 h 619"/>
                          <a:gd name="T12" fmla="*/ 85229 w 472"/>
                          <a:gd name="T13" fmla="*/ 200432 h 619"/>
                          <a:gd name="T14" fmla="*/ 85229 w 472"/>
                          <a:gd name="T15" fmla="*/ 200432 h 619"/>
                          <a:gd name="T16" fmla="*/ 16251 w 472"/>
                          <a:gd name="T17" fmla="*/ 84260 h 619"/>
                          <a:gd name="T18" fmla="*/ 85229 w 472"/>
                          <a:gd name="T19" fmla="*/ 10398 h 619"/>
                          <a:gd name="T20" fmla="*/ 154207 w 472"/>
                          <a:gd name="T21" fmla="*/ 84260 h 619"/>
                          <a:gd name="T22" fmla="*/ 85229 w 472"/>
                          <a:gd name="T23" fmla="*/ 200432 h 619"/>
                          <a:gd name="T24" fmla="*/ 85229 w 472"/>
                          <a:gd name="T25" fmla="*/ 47329 h 619"/>
                          <a:gd name="T26" fmla="*/ 85229 w 472"/>
                          <a:gd name="T27" fmla="*/ 47329 h 619"/>
                          <a:gd name="T28" fmla="*/ 48032 w 472"/>
                          <a:gd name="T29" fmla="*/ 84260 h 619"/>
                          <a:gd name="T30" fmla="*/ 85229 w 472"/>
                          <a:gd name="T31" fmla="*/ 115813 h 619"/>
                          <a:gd name="T32" fmla="*/ 122426 w 472"/>
                          <a:gd name="T33" fmla="*/ 84260 h 619"/>
                          <a:gd name="T34" fmla="*/ 85229 w 472"/>
                          <a:gd name="T35" fmla="*/ 47329 h 619"/>
                          <a:gd name="T36" fmla="*/ 85229 w 472"/>
                          <a:gd name="T37" fmla="*/ 105415 h 619"/>
                          <a:gd name="T38" fmla="*/ 85229 w 472"/>
                          <a:gd name="T39" fmla="*/ 105415 h 619"/>
                          <a:gd name="T40" fmla="*/ 63922 w 472"/>
                          <a:gd name="T41" fmla="*/ 84260 h 619"/>
                          <a:gd name="T42" fmla="*/ 85229 w 472"/>
                          <a:gd name="T43" fmla="*/ 63106 h 619"/>
                          <a:gd name="T44" fmla="*/ 106536 w 472"/>
                          <a:gd name="T45" fmla="*/ 84260 h 619"/>
                          <a:gd name="T46" fmla="*/ 85229 w 472"/>
                          <a:gd name="T47" fmla="*/ 105415 h 619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  <a:gd name="T63" fmla="*/ 0 60000 65536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</a:gdLst>
                        <a:ahLst/>
                        <a:cxnLst>
                          <a:cxn ang="T48">
                            <a:pos x="T0" y="T1"/>
                          </a:cxn>
                          <a:cxn ang="T49">
                            <a:pos x="T2" y="T3"/>
                          </a:cxn>
                          <a:cxn ang="T50">
                            <a:pos x="T4" y="T5"/>
                          </a:cxn>
                          <a:cxn ang="T51">
                            <a:pos x="T6" y="T7"/>
                          </a:cxn>
                          <a:cxn ang="T52">
                            <a:pos x="T8" y="T9"/>
                          </a:cxn>
                          <a:cxn ang="T53">
                            <a:pos x="T10" y="T11"/>
                          </a:cxn>
                          <a:cxn ang="T54">
                            <a:pos x="T12" y="T13"/>
                          </a:cxn>
                          <a:cxn ang="T55">
                            <a:pos x="T14" y="T15"/>
                          </a:cxn>
                          <a:cxn ang="T56">
                            <a:pos x="T16" y="T17"/>
                          </a:cxn>
                          <a:cxn ang="T57">
                            <a:pos x="T18" y="T19"/>
                          </a:cxn>
                          <a:cxn ang="T58">
                            <a:pos x="T20" y="T21"/>
                          </a:cxn>
                          <a:cxn ang="T59">
                            <a:pos x="T22" y="T23"/>
                          </a:cxn>
                          <a:cxn ang="T60">
                            <a:pos x="T24" y="T25"/>
                          </a:cxn>
                          <a:cxn ang="T61">
                            <a:pos x="T26" y="T27"/>
                          </a:cxn>
                          <a:cxn ang="T62">
                            <a:pos x="T28" y="T29"/>
                          </a:cxn>
                          <a:cxn ang="T63">
                            <a:pos x="T30" y="T31"/>
                          </a:cxn>
                          <a:cxn ang="T64">
                            <a:pos x="T32" y="T33"/>
                          </a:cxn>
                          <a:cxn ang="T65">
                            <a:pos x="T34" y="T35"/>
                          </a:cxn>
                          <a:cxn ang="T66">
                            <a:pos x="T36" y="T37"/>
                          </a:cxn>
                          <a:cxn ang="T67">
                            <a:pos x="T38" y="T39"/>
                          </a:cxn>
                          <a:cxn ang="T68">
                            <a:pos x="T40" y="T41"/>
                          </a:cxn>
                          <a:cxn ang="T69">
                            <a:pos x="T42" y="T43"/>
                          </a:cxn>
                          <a:cxn ang="T70">
                            <a:pos x="T44" y="T45"/>
                          </a:cxn>
                          <a:cxn ang="T71">
                            <a:pos x="T46" y="T47"/>
                          </a:cxn>
                        </a:cxnLst>
                        <a:rect l="0" t="0" r="r" b="b"/>
                        <a:pathLst>
                          <a:path w="472" h="619">
                            <a:moveTo>
                              <a:pt x="236" y="0"/>
                            </a:moveTo>
                            <a:lnTo>
                              <a:pt x="236" y="0"/>
                            </a:lnTo>
                            <a:cubicBezTo>
                              <a:pt x="104" y="0"/>
                              <a:pt x="0" y="103"/>
                              <a:pt x="0" y="235"/>
                            </a:cubicBezTo>
                            <a:cubicBezTo>
                              <a:pt x="0" y="323"/>
                              <a:pt x="192" y="618"/>
                              <a:pt x="236" y="618"/>
                            </a:cubicBezTo>
                            <a:cubicBezTo>
                              <a:pt x="280" y="618"/>
                              <a:pt x="471" y="323"/>
                              <a:pt x="471" y="235"/>
                            </a:cubicBezTo>
                            <a:cubicBezTo>
                              <a:pt x="471" y="103"/>
                              <a:pt x="368" y="0"/>
                              <a:pt x="236" y="0"/>
                            </a:cubicBezTo>
                            <a:close/>
                            <a:moveTo>
                              <a:pt x="236" y="559"/>
                            </a:moveTo>
                            <a:lnTo>
                              <a:pt x="236" y="559"/>
                            </a:lnTo>
                            <a:cubicBezTo>
                              <a:pt x="207" y="559"/>
                              <a:pt x="45" y="309"/>
                              <a:pt x="45" y="235"/>
                            </a:cubicBezTo>
                            <a:cubicBezTo>
                              <a:pt x="45" y="117"/>
                              <a:pt x="133" y="29"/>
                              <a:pt x="236" y="29"/>
                            </a:cubicBezTo>
                            <a:cubicBezTo>
                              <a:pt x="339" y="29"/>
                              <a:pt x="427" y="117"/>
                              <a:pt x="427" y="235"/>
                            </a:cubicBezTo>
                            <a:cubicBezTo>
                              <a:pt x="427" y="309"/>
                              <a:pt x="266" y="559"/>
                              <a:pt x="236" y="559"/>
                            </a:cubicBezTo>
                            <a:close/>
                            <a:moveTo>
                              <a:pt x="236" y="132"/>
                            </a:moveTo>
                            <a:lnTo>
                              <a:pt x="236" y="132"/>
                            </a:lnTo>
                            <a:cubicBezTo>
                              <a:pt x="177" y="132"/>
                              <a:pt x="133" y="176"/>
                              <a:pt x="133" y="235"/>
                            </a:cubicBezTo>
                            <a:cubicBezTo>
                              <a:pt x="133" y="279"/>
                              <a:pt x="177" y="323"/>
                              <a:pt x="236" y="323"/>
                            </a:cubicBezTo>
                            <a:cubicBezTo>
                              <a:pt x="295" y="323"/>
                              <a:pt x="339" y="279"/>
                              <a:pt x="339" y="235"/>
                            </a:cubicBezTo>
                            <a:cubicBezTo>
                              <a:pt x="339" y="176"/>
                              <a:pt x="295" y="132"/>
                              <a:pt x="236" y="132"/>
                            </a:cubicBezTo>
                            <a:close/>
                            <a:moveTo>
                              <a:pt x="236" y="294"/>
                            </a:moveTo>
                            <a:lnTo>
                              <a:pt x="236" y="294"/>
                            </a:lnTo>
                            <a:cubicBezTo>
                              <a:pt x="207" y="294"/>
                              <a:pt x="177" y="264"/>
                              <a:pt x="177" y="235"/>
                            </a:cubicBezTo>
                            <a:cubicBezTo>
                              <a:pt x="177" y="191"/>
                              <a:pt x="207" y="176"/>
                              <a:pt x="236" y="176"/>
                            </a:cubicBezTo>
                            <a:cubicBezTo>
                              <a:pt x="266" y="176"/>
                              <a:pt x="295" y="191"/>
                              <a:pt x="295" y="235"/>
                            </a:cubicBezTo>
                            <a:cubicBezTo>
                              <a:pt x="295" y="264"/>
                              <a:pt x="266" y="294"/>
                              <a:pt x="236" y="294"/>
                            </a:cubicBezTo>
                            <a:close/>
                          </a:path>
                        </a:pathLst>
                      </a:custGeom>
                      <a:solidFill>
                        <a:srgbClr val="E69B38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7D13EF" id="Freeform 162" o:spid="_x0000_s1026" style="position:absolute;margin-left:181.15pt;margin-top:785.85pt;width:9.65pt;height:12.45pt;z-index:251658245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coordsize="472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" path="m236,r,c104,,,103,,235v,88,192,383,236,383c280,618,471,323,471,235,471,103,368,,236,xm236,559r,c207,559,45,309,45,235,45,117,133,29,236,29v103,,191,88,191,206c427,309,266,559,236,559xm236,132r,c177,132,133,176,133,235v,44,44,88,103,88c295,323,339,279,339,235,339,176,295,132,236,132xm236,294r,c207,294,177,264,177,235v,-44,30,-59,59,-59c266,176,295,191,295,235v,29,-29,59,-59,59xe" fillcolor="#e69b38" stroked="f">
              <v:path arrowok="t" o:connecttype="custom" o:connectlocs="22101758,0;22101758,0;0,21561848;22101758,56703106;44109900,21561848;22101758,0;22101758,51289869;22101758,51289869;4214242,21561848;22101758,2660813;39989273,21561848;22101758,51289869;22101758,12111331;22101758,12111331;12455756,21561848;22101758,29636154;31747759,21561848;22101758,12111331;22101758,26975341;22101758,26975341;16576383,21561848;22101758,16148611;27627132,21561848;22101758,26975341" o:connectangles="0,0,0,0,0,0,0,0,0,0,0,0,0,0,0,0,0,0,0,0,0,0,0,0"/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8E7C" w14:textId="77777777" w:rsidR="00274484" w:rsidRDefault="00274484" w:rsidP="00DA5AEC">
      <w:pPr>
        <w:spacing w:after="0" w:line="240" w:lineRule="auto"/>
      </w:pPr>
      <w:r>
        <w:separator/>
      </w:r>
    </w:p>
  </w:footnote>
  <w:footnote w:type="continuationSeparator" w:id="0">
    <w:p w14:paraId="6B4DB6FF" w14:textId="77777777" w:rsidR="00274484" w:rsidRDefault="00274484" w:rsidP="00DA5AEC">
      <w:pPr>
        <w:spacing w:after="0" w:line="240" w:lineRule="auto"/>
      </w:pPr>
      <w:r>
        <w:continuationSeparator/>
      </w:r>
    </w:p>
  </w:footnote>
  <w:footnote w:type="continuationNotice" w:id="1">
    <w:p w14:paraId="7AF7C9DB" w14:textId="77777777" w:rsidR="00274484" w:rsidRDefault="002744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34F8A" w14:textId="1D8824B4" w:rsidR="00DA5AEC" w:rsidRDefault="006550A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45483D25" wp14:editId="790A6161">
              <wp:simplePos x="0" y="0"/>
              <wp:positionH relativeFrom="column">
                <wp:posOffset>2424430</wp:posOffset>
              </wp:positionH>
              <wp:positionV relativeFrom="margin">
                <wp:posOffset>-266700</wp:posOffset>
              </wp:positionV>
              <wp:extent cx="4244340" cy="0"/>
              <wp:effectExtent l="0" t="19050" r="22860" b="19050"/>
              <wp:wrapNone/>
              <wp:docPr id="549177666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4434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69B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653CDC" id="Connecteur droit 1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190.9pt,-21pt" to="525.1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" strokecolor="#e69b38" strokeweight="2.25pt">
              <v:stroke joinstyle="miter"/>
              <w10:wrap anchory="margin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1" layoutInCell="1" allowOverlap="1" wp14:anchorId="162F7F20" wp14:editId="122D88F0">
          <wp:simplePos x="0" y="0"/>
          <wp:positionH relativeFrom="margin">
            <wp:posOffset>-124460</wp:posOffset>
          </wp:positionH>
          <wp:positionV relativeFrom="page">
            <wp:posOffset>323850</wp:posOffset>
          </wp:positionV>
          <wp:extent cx="2397600" cy="460800"/>
          <wp:effectExtent l="0" t="0" r="3175" b="0"/>
          <wp:wrapThrough wrapText="bothSides">
            <wp:wrapPolygon edited="0">
              <wp:start x="0" y="0"/>
              <wp:lineTo x="0" y="20557"/>
              <wp:lineTo x="4120" y="20557"/>
              <wp:lineTo x="21457" y="18770"/>
              <wp:lineTo x="21457" y="1788"/>
              <wp:lineTo x="4120" y="0"/>
              <wp:lineTo x="0" y="0"/>
            </wp:wrapPolygon>
          </wp:wrapThrough>
          <wp:docPr id="2093824204" name="Image 2093824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21742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6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4466"/>
    <w:multiLevelType w:val="hybridMultilevel"/>
    <w:tmpl w:val="F63CFD48"/>
    <w:lvl w:ilvl="0" w:tplc="62BE7ED2">
      <w:start w:val="1"/>
      <w:numFmt w:val="bullet"/>
      <w:pStyle w:val="Style1"/>
      <w:lvlText w:val=""/>
      <w:lvlJc w:val="left"/>
      <w:pPr>
        <w:ind w:left="1407" w:hanging="360"/>
      </w:pPr>
      <w:rPr>
        <w:rFonts w:ascii="Wingdings" w:hAnsi="Wingdings" w:hint="default"/>
        <w:color w:val="00B050"/>
        <w:sz w:val="18"/>
        <w:szCs w:val="12"/>
      </w:rPr>
    </w:lvl>
    <w:lvl w:ilvl="1" w:tplc="040C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" w15:restartNumberingAfterBreak="0">
    <w:nsid w:val="2C516C57"/>
    <w:multiLevelType w:val="hybridMultilevel"/>
    <w:tmpl w:val="8A963008"/>
    <w:lvl w:ilvl="0" w:tplc="2EB65AF2">
      <w:numFmt w:val="bullet"/>
      <w:lvlText w:val=""/>
      <w:lvlJc w:val="left"/>
      <w:pPr>
        <w:ind w:left="871" w:hanging="534"/>
      </w:pPr>
      <w:rPr>
        <w:rFonts w:ascii="Wingdings" w:eastAsia="Wingdings" w:hAnsi="Wingdings" w:cs="Wingdings" w:hint="default"/>
        <w:color w:val="00AE50"/>
        <w:w w:val="100"/>
        <w:sz w:val="16"/>
        <w:szCs w:val="16"/>
        <w:lang w:val="fr-FR" w:eastAsia="en-US" w:bidi="ar-SA"/>
      </w:rPr>
    </w:lvl>
    <w:lvl w:ilvl="1" w:tplc="A5506006">
      <w:numFmt w:val="bullet"/>
      <w:lvlText w:val="•"/>
      <w:lvlJc w:val="left"/>
      <w:pPr>
        <w:ind w:left="1317" w:hanging="534"/>
      </w:pPr>
      <w:rPr>
        <w:rFonts w:hint="default"/>
        <w:lang w:val="fr-FR" w:eastAsia="en-US" w:bidi="ar-SA"/>
      </w:rPr>
    </w:lvl>
    <w:lvl w:ilvl="2" w:tplc="3408890A">
      <w:numFmt w:val="bullet"/>
      <w:lvlText w:val="•"/>
      <w:lvlJc w:val="left"/>
      <w:pPr>
        <w:ind w:left="1755" w:hanging="534"/>
      </w:pPr>
      <w:rPr>
        <w:rFonts w:hint="default"/>
        <w:lang w:val="fr-FR" w:eastAsia="en-US" w:bidi="ar-SA"/>
      </w:rPr>
    </w:lvl>
    <w:lvl w:ilvl="3" w:tplc="D59ECC4E">
      <w:numFmt w:val="bullet"/>
      <w:lvlText w:val="•"/>
      <w:lvlJc w:val="left"/>
      <w:pPr>
        <w:ind w:left="2192" w:hanging="534"/>
      </w:pPr>
      <w:rPr>
        <w:rFonts w:hint="default"/>
        <w:lang w:val="fr-FR" w:eastAsia="en-US" w:bidi="ar-SA"/>
      </w:rPr>
    </w:lvl>
    <w:lvl w:ilvl="4" w:tplc="7016657C">
      <w:numFmt w:val="bullet"/>
      <w:lvlText w:val="•"/>
      <w:lvlJc w:val="left"/>
      <w:pPr>
        <w:ind w:left="2630" w:hanging="534"/>
      </w:pPr>
      <w:rPr>
        <w:rFonts w:hint="default"/>
        <w:lang w:val="fr-FR" w:eastAsia="en-US" w:bidi="ar-SA"/>
      </w:rPr>
    </w:lvl>
    <w:lvl w:ilvl="5" w:tplc="D17C3C2C">
      <w:numFmt w:val="bullet"/>
      <w:lvlText w:val="•"/>
      <w:lvlJc w:val="left"/>
      <w:pPr>
        <w:ind w:left="3068" w:hanging="534"/>
      </w:pPr>
      <w:rPr>
        <w:rFonts w:hint="default"/>
        <w:lang w:val="fr-FR" w:eastAsia="en-US" w:bidi="ar-SA"/>
      </w:rPr>
    </w:lvl>
    <w:lvl w:ilvl="6" w:tplc="B4A21E00">
      <w:numFmt w:val="bullet"/>
      <w:lvlText w:val="•"/>
      <w:lvlJc w:val="left"/>
      <w:pPr>
        <w:ind w:left="3505" w:hanging="534"/>
      </w:pPr>
      <w:rPr>
        <w:rFonts w:hint="default"/>
        <w:lang w:val="fr-FR" w:eastAsia="en-US" w:bidi="ar-SA"/>
      </w:rPr>
    </w:lvl>
    <w:lvl w:ilvl="7" w:tplc="5A0CD470">
      <w:numFmt w:val="bullet"/>
      <w:lvlText w:val="•"/>
      <w:lvlJc w:val="left"/>
      <w:pPr>
        <w:ind w:left="3943" w:hanging="534"/>
      </w:pPr>
      <w:rPr>
        <w:rFonts w:hint="default"/>
        <w:lang w:val="fr-FR" w:eastAsia="en-US" w:bidi="ar-SA"/>
      </w:rPr>
    </w:lvl>
    <w:lvl w:ilvl="8" w:tplc="873ED90E">
      <w:numFmt w:val="bullet"/>
      <w:lvlText w:val="•"/>
      <w:lvlJc w:val="left"/>
      <w:pPr>
        <w:ind w:left="4380" w:hanging="534"/>
      </w:pPr>
      <w:rPr>
        <w:rFonts w:hint="default"/>
        <w:lang w:val="fr-FR" w:eastAsia="en-US" w:bidi="ar-SA"/>
      </w:rPr>
    </w:lvl>
  </w:abstractNum>
  <w:abstractNum w:abstractNumId="2" w15:restartNumberingAfterBreak="0">
    <w:nsid w:val="3D867786"/>
    <w:multiLevelType w:val="hybridMultilevel"/>
    <w:tmpl w:val="83D4ECEC"/>
    <w:lvl w:ilvl="0" w:tplc="CC9AC2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16335B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A74822"/>
    <w:multiLevelType w:val="hybridMultilevel"/>
    <w:tmpl w:val="51689A74"/>
    <w:lvl w:ilvl="0" w:tplc="23F6E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10CFC"/>
    <w:multiLevelType w:val="hybridMultilevel"/>
    <w:tmpl w:val="19AC2F52"/>
    <w:lvl w:ilvl="0" w:tplc="2B4A0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A2B3D"/>
    <w:multiLevelType w:val="hybridMultilevel"/>
    <w:tmpl w:val="0DDAAE5E"/>
    <w:lvl w:ilvl="0" w:tplc="425C1A68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2117172938">
    <w:abstractNumId w:val="4"/>
  </w:num>
  <w:num w:numId="2" w16cid:durableId="1612978190">
    <w:abstractNumId w:val="3"/>
  </w:num>
  <w:num w:numId="3" w16cid:durableId="1045368612">
    <w:abstractNumId w:val="0"/>
  </w:num>
  <w:num w:numId="4" w16cid:durableId="31224882">
    <w:abstractNumId w:val="1"/>
  </w:num>
  <w:num w:numId="5" w16cid:durableId="496072127">
    <w:abstractNumId w:val="5"/>
  </w:num>
  <w:num w:numId="6" w16cid:durableId="491993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tLszzH8Dd8MAU4+UBuDlkMweJxBXzTPGgnPsj8YmmPM9OowPS9xyvElbmt51aBF3k/2hlwdCzWKvUWK2TmUmBA==" w:salt="dzEYhcrfBgSUNPWl8Ovj8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F2"/>
    <w:rsid w:val="00012D53"/>
    <w:rsid w:val="00021350"/>
    <w:rsid w:val="00031C1F"/>
    <w:rsid w:val="000458A2"/>
    <w:rsid w:val="00052FB8"/>
    <w:rsid w:val="00056623"/>
    <w:rsid w:val="00071566"/>
    <w:rsid w:val="00072A6A"/>
    <w:rsid w:val="000749BC"/>
    <w:rsid w:val="0008168D"/>
    <w:rsid w:val="00087F50"/>
    <w:rsid w:val="00097485"/>
    <w:rsid w:val="000A6589"/>
    <w:rsid w:val="000B7060"/>
    <w:rsid w:val="000C4CA3"/>
    <w:rsid w:val="000D0139"/>
    <w:rsid w:val="000E74BD"/>
    <w:rsid w:val="00102BD1"/>
    <w:rsid w:val="00110203"/>
    <w:rsid w:val="00125793"/>
    <w:rsid w:val="00127E0A"/>
    <w:rsid w:val="00131816"/>
    <w:rsid w:val="00137CA1"/>
    <w:rsid w:val="0014780D"/>
    <w:rsid w:val="001538C0"/>
    <w:rsid w:val="00154AB7"/>
    <w:rsid w:val="001637AD"/>
    <w:rsid w:val="001638E6"/>
    <w:rsid w:val="0016631D"/>
    <w:rsid w:val="00166D65"/>
    <w:rsid w:val="00167387"/>
    <w:rsid w:val="00167E9E"/>
    <w:rsid w:val="00172318"/>
    <w:rsid w:val="0017788F"/>
    <w:rsid w:val="00197EC2"/>
    <w:rsid w:val="001A5913"/>
    <w:rsid w:val="001A5C8A"/>
    <w:rsid w:val="001B23C4"/>
    <w:rsid w:val="001B2645"/>
    <w:rsid w:val="001D05B5"/>
    <w:rsid w:val="001F2088"/>
    <w:rsid w:val="00213BDE"/>
    <w:rsid w:val="00215349"/>
    <w:rsid w:val="002212DA"/>
    <w:rsid w:val="00223215"/>
    <w:rsid w:val="00236287"/>
    <w:rsid w:val="002400FB"/>
    <w:rsid w:val="00240216"/>
    <w:rsid w:val="00250D2D"/>
    <w:rsid w:val="00263EBB"/>
    <w:rsid w:val="00274484"/>
    <w:rsid w:val="00281A89"/>
    <w:rsid w:val="002A2DFF"/>
    <w:rsid w:val="002C316F"/>
    <w:rsid w:val="002D2966"/>
    <w:rsid w:val="002E199B"/>
    <w:rsid w:val="002E2D7F"/>
    <w:rsid w:val="002F2F2C"/>
    <w:rsid w:val="00302C96"/>
    <w:rsid w:val="00312C64"/>
    <w:rsid w:val="00314039"/>
    <w:rsid w:val="003232BF"/>
    <w:rsid w:val="00326813"/>
    <w:rsid w:val="0033169D"/>
    <w:rsid w:val="00345113"/>
    <w:rsid w:val="003570B0"/>
    <w:rsid w:val="00376BFC"/>
    <w:rsid w:val="003778EC"/>
    <w:rsid w:val="0038008B"/>
    <w:rsid w:val="00384F40"/>
    <w:rsid w:val="00385FE1"/>
    <w:rsid w:val="003860C5"/>
    <w:rsid w:val="00391808"/>
    <w:rsid w:val="003A2506"/>
    <w:rsid w:val="003A64CD"/>
    <w:rsid w:val="003A7685"/>
    <w:rsid w:val="003B31E4"/>
    <w:rsid w:val="003B72BE"/>
    <w:rsid w:val="003C4C1C"/>
    <w:rsid w:val="003D1679"/>
    <w:rsid w:val="003E0B00"/>
    <w:rsid w:val="003E58F1"/>
    <w:rsid w:val="003F6FEE"/>
    <w:rsid w:val="00403D17"/>
    <w:rsid w:val="00403D6F"/>
    <w:rsid w:val="00422AF4"/>
    <w:rsid w:val="004330DB"/>
    <w:rsid w:val="00435746"/>
    <w:rsid w:val="004453C5"/>
    <w:rsid w:val="00446631"/>
    <w:rsid w:val="0045711A"/>
    <w:rsid w:val="00461ED7"/>
    <w:rsid w:val="00471B9E"/>
    <w:rsid w:val="00482C32"/>
    <w:rsid w:val="00483684"/>
    <w:rsid w:val="00487B85"/>
    <w:rsid w:val="004B6688"/>
    <w:rsid w:val="004B7583"/>
    <w:rsid w:val="004C5CD0"/>
    <w:rsid w:val="004D09C2"/>
    <w:rsid w:val="004E04AD"/>
    <w:rsid w:val="004E5B4D"/>
    <w:rsid w:val="004F54DB"/>
    <w:rsid w:val="004F7670"/>
    <w:rsid w:val="00502B9B"/>
    <w:rsid w:val="00510D36"/>
    <w:rsid w:val="00532539"/>
    <w:rsid w:val="00546890"/>
    <w:rsid w:val="005478E0"/>
    <w:rsid w:val="00551558"/>
    <w:rsid w:val="00552568"/>
    <w:rsid w:val="00553E89"/>
    <w:rsid w:val="00566159"/>
    <w:rsid w:val="00591D97"/>
    <w:rsid w:val="005A2A03"/>
    <w:rsid w:val="005D1C0E"/>
    <w:rsid w:val="005D317D"/>
    <w:rsid w:val="005D55D9"/>
    <w:rsid w:val="005E1313"/>
    <w:rsid w:val="005E43FE"/>
    <w:rsid w:val="005F4F72"/>
    <w:rsid w:val="00601A15"/>
    <w:rsid w:val="006024B6"/>
    <w:rsid w:val="006024D9"/>
    <w:rsid w:val="00605C04"/>
    <w:rsid w:val="00610F66"/>
    <w:rsid w:val="006152C0"/>
    <w:rsid w:val="00617C3A"/>
    <w:rsid w:val="0062297A"/>
    <w:rsid w:val="00624D81"/>
    <w:rsid w:val="00631194"/>
    <w:rsid w:val="00634533"/>
    <w:rsid w:val="0064011F"/>
    <w:rsid w:val="006505B0"/>
    <w:rsid w:val="006550A6"/>
    <w:rsid w:val="00655E41"/>
    <w:rsid w:val="00670FD8"/>
    <w:rsid w:val="00686FDF"/>
    <w:rsid w:val="00693DE1"/>
    <w:rsid w:val="006A0ECD"/>
    <w:rsid w:val="006A7324"/>
    <w:rsid w:val="006B555E"/>
    <w:rsid w:val="006D2B85"/>
    <w:rsid w:val="006F16A9"/>
    <w:rsid w:val="006F2AFF"/>
    <w:rsid w:val="006F5ADE"/>
    <w:rsid w:val="007050FF"/>
    <w:rsid w:val="00710BF2"/>
    <w:rsid w:val="00712881"/>
    <w:rsid w:val="00732066"/>
    <w:rsid w:val="0073513F"/>
    <w:rsid w:val="00736EDB"/>
    <w:rsid w:val="00750078"/>
    <w:rsid w:val="007A2650"/>
    <w:rsid w:val="007B3839"/>
    <w:rsid w:val="007D6606"/>
    <w:rsid w:val="007E0FFB"/>
    <w:rsid w:val="007E68D7"/>
    <w:rsid w:val="007F6278"/>
    <w:rsid w:val="00806A92"/>
    <w:rsid w:val="00831D90"/>
    <w:rsid w:val="008340F6"/>
    <w:rsid w:val="0083649D"/>
    <w:rsid w:val="00843522"/>
    <w:rsid w:val="008443D2"/>
    <w:rsid w:val="00855156"/>
    <w:rsid w:val="00856D10"/>
    <w:rsid w:val="00865D61"/>
    <w:rsid w:val="00870245"/>
    <w:rsid w:val="00874306"/>
    <w:rsid w:val="00880693"/>
    <w:rsid w:val="00891DF6"/>
    <w:rsid w:val="00893FB2"/>
    <w:rsid w:val="008974B0"/>
    <w:rsid w:val="008A2E19"/>
    <w:rsid w:val="008A4270"/>
    <w:rsid w:val="008D1601"/>
    <w:rsid w:val="008D33EB"/>
    <w:rsid w:val="008E4ED0"/>
    <w:rsid w:val="008F681C"/>
    <w:rsid w:val="008F77B3"/>
    <w:rsid w:val="00911D10"/>
    <w:rsid w:val="009142C1"/>
    <w:rsid w:val="00914633"/>
    <w:rsid w:val="009146BF"/>
    <w:rsid w:val="0092529D"/>
    <w:rsid w:val="00925DE4"/>
    <w:rsid w:val="00926559"/>
    <w:rsid w:val="00932A6C"/>
    <w:rsid w:val="00942929"/>
    <w:rsid w:val="0094377F"/>
    <w:rsid w:val="009505CB"/>
    <w:rsid w:val="00953708"/>
    <w:rsid w:val="00953861"/>
    <w:rsid w:val="0097088E"/>
    <w:rsid w:val="00971824"/>
    <w:rsid w:val="00974A46"/>
    <w:rsid w:val="0098190F"/>
    <w:rsid w:val="00982312"/>
    <w:rsid w:val="00982B1E"/>
    <w:rsid w:val="00982BB2"/>
    <w:rsid w:val="00983248"/>
    <w:rsid w:val="009A2A7C"/>
    <w:rsid w:val="009A39A2"/>
    <w:rsid w:val="009C148C"/>
    <w:rsid w:val="009C3BFD"/>
    <w:rsid w:val="009C5551"/>
    <w:rsid w:val="009D18A3"/>
    <w:rsid w:val="009D770C"/>
    <w:rsid w:val="009E5EB2"/>
    <w:rsid w:val="009F230D"/>
    <w:rsid w:val="00A03F94"/>
    <w:rsid w:val="00A1611F"/>
    <w:rsid w:val="00A23A0A"/>
    <w:rsid w:val="00A47E1C"/>
    <w:rsid w:val="00A50F9B"/>
    <w:rsid w:val="00A51ECC"/>
    <w:rsid w:val="00A60DF3"/>
    <w:rsid w:val="00A72F8F"/>
    <w:rsid w:val="00A85644"/>
    <w:rsid w:val="00A87311"/>
    <w:rsid w:val="00A9648F"/>
    <w:rsid w:val="00AA1D1C"/>
    <w:rsid w:val="00AB42AA"/>
    <w:rsid w:val="00AD5983"/>
    <w:rsid w:val="00B07E40"/>
    <w:rsid w:val="00B203A1"/>
    <w:rsid w:val="00B26FF3"/>
    <w:rsid w:val="00B33F50"/>
    <w:rsid w:val="00B64E55"/>
    <w:rsid w:val="00B71629"/>
    <w:rsid w:val="00B83472"/>
    <w:rsid w:val="00B836EE"/>
    <w:rsid w:val="00B83D50"/>
    <w:rsid w:val="00B904F2"/>
    <w:rsid w:val="00B937BD"/>
    <w:rsid w:val="00B94ECC"/>
    <w:rsid w:val="00BA461D"/>
    <w:rsid w:val="00BA65EA"/>
    <w:rsid w:val="00BB0F3F"/>
    <w:rsid w:val="00BC17E7"/>
    <w:rsid w:val="00BD1370"/>
    <w:rsid w:val="00BD355B"/>
    <w:rsid w:val="00BD7796"/>
    <w:rsid w:val="00BF0E4F"/>
    <w:rsid w:val="00C032A3"/>
    <w:rsid w:val="00C03E60"/>
    <w:rsid w:val="00C21129"/>
    <w:rsid w:val="00C278EE"/>
    <w:rsid w:val="00C62487"/>
    <w:rsid w:val="00C77035"/>
    <w:rsid w:val="00C80A49"/>
    <w:rsid w:val="00C84E7D"/>
    <w:rsid w:val="00C9578A"/>
    <w:rsid w:val="00CC4E7A"/>
    <w:rsid w:val="00CD133B"/>
    <w:rsid w:val="00CD1C26"/>
    <w:rsid w:val="00CD66BB"/>
    <w:rsid w:val="00CF1FAF"/>
    <w:rsid w:val="00CF50AE"/>
    <w:rsid w:val="00D1104D"/>
    <w:rsid w:val="00D11354"/>
    <w:rsid w:val="00D13138"/>
    <w:rsid w:val="00D17B83"/>
    <w:rsid w:val="00D34DBA"/>
    <w:rsid w:val="00D654EB"/>
    <w:rsid w:val="00D76BB2"/>
    <w:rsid w:val="00D9178B"/>
    <w:rsid w:val="00DA5AEC"/>
    <w:rsid w:val="00DB7AFE"/>
    <w:rsid w:val="00DC37B0"/>
    <w:rsid w:val="00DC66E5"/>
    <w:rsid w:val="00DE1F37"/>
    <w:rsid w:val="00DE5B72"/>
    <w:rsid w:val="00DF1603"/>
    <w:rsid w:val="00DF1833"/>
    <w:rsid w:val="00DF307D"/>
    <w:rsid w:val="00E00CD2"/>
    <w:rsid w:val="00E103CD"/>
    <w:rsid w:val="00E1104A"/>
    <w:rsid w:val="00E43BCD"/>
    <w:rsid w:val="00E50EAD"/>
    <w:rsid w:val="00E73DB5"/>
    <w:rsid w:val="00E767E9"/>
    <w:rsid w:val="00E83412"/>
    <w:rsid w:val="00E86F04"/>
    <w:rsid w:val="00E9411E"/>
    <w:rsid w:val="00E94BE3"/>
    <w:rsid w:val="00EA7F09"/>
    <w:rsid w:val="00EB2FFB"/>
    <w:rsid w:val="00EC1B5E"/>
    <w:rsid w:val="00ED01FD"/>
    <w:rsid w:val="00EE109C"/>
    <w:rsid w:val="00EF198A"/>
    <w:rsid w:val="00EF4F73"/>
    <w:rsid w:val="00EF61CA"/>
    <w:rsid w:val="00F051A8"/>
    <w:rsid w:val="00F34172"/>
    <w:rsid w:val="00F3715F"/>
    <w:rsid w:val="00F467F0"/>
    <w:rsid w:val="00F52072"/>
    <w:rsid w:val="00F54856"/>
    <w:rsid w:val="00F56419"/>
    <w:rsid w:val="00F63FF9"/>
    <w:rsid w:val="00F7093C"/>
    <w:rsid w:val="00F72F83"/>
    <w:rsid w:val="00F805D6"/>
    <w:rsid w:val="00F825B1"/>
    <w:rsid w:val="00FA74F1"/>
    <w:rsid w:val="00FB15EA"/>
    <w:rsid w:val="00FB569C"/>
    <w:rsid w:val="00FC3E80"/>
    <w:rsid w:val="00FC4613"/>
    <w:rsid w:val="00FE2933"/>
    <w:rsid w:val="00FE318D"/>
    <w:rsid w:val="00FE380B"/>
    <w:rsid w:val="00FF1A29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E01D8"/>
  <w15:chartTrackingRefBased/>
  <w15:docId w15:val="{BBD4630A-4D4A-48BF-A198-701333F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0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232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32B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A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AEC"/>
  </w:style>
  <w:style w:type="paragraph" w:styleId="Pieddepage">
    <w:name w:val="footer"/>
    <w:basedOn w:val="Normal"/>
    <w:link w:val="PieddepageCar"/>
    <w:uiPriority w:val="99"/>
    <w:unhideWhenUsed/>
    <w:rsid w:val="00DA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AEC"/>
  </w:style>
  <w:style w:type="character" w:styleId="Lienhypertextesuivivisit">
    <w:name w:val="FollowedHyperlink"/>
    <w:basedOn w:val="Policepardfaut"/>
    <w:uiPriority w:val="99"/>
    <w:semiHidden/>
    <w:unhideWhenUsed/>
    <w:rsid w:val="006550A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3A64C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01FD"/>
    <w:pPr>
      <w:ind w:left="720"/>
      <w:contextualSpacing/>
    </w:pPr>
  </w:style>
  <w:style w:type="paragraph" w:customStyle="1" w:styleId="Style1">
    <w:name w:val="Style_1"/>
    <w:basedOn w:val="Paragraphedeliste"/>
    <w:link w:val="Style1Car"/>
    <w:qFormat/>
    <w:rsid w:val="00102BD1"/>
    <w:pPr>
      <w:numPr>
        <w:numId w:val="3"/>
      </w:numPr>
      <w:spacing w:before="20" w:after="0" w:line="276" w:lineRule="auto"/>
      <w:ind w:left="1135" w:hanging="284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Style1Car">
    <w:name w:val="Style_1 Car"/>
    <w:basedOn w:val="Policepardfaut"/>
    <w:link w:val="Style1"/>
    <w:rsid w:val="00102BD1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02BD1"/>
    <w:pPr>
      <w:widowControl w:val="0"/>
      <w:autoSpaceDE w:val="0"/>
      <w:autoSpaceDN w:val="0"/>
      <w:spacing w:after="0" w:line="240" w:lineRule="auto"/>
      <w:ind w:left="424"/>
    </w:pPr>
    <w:rPr>
      <w:rFonts w:ascii="Arial MT" w:eastAsia="Arial MT" w:hAnsi="Arial MT" w:cs="Arial MT"/>
      <w:kern w:val="0"/>
      <w14:ligatures w14:val="none"/>
    </w:rPr>
  </w:style>
  <w:style w:type="paragraph" w:styleId="Rvision">
    <w:name w:val="Revision"/>
    <w:hidden/>
    <w:uiPriority w:val="99"/>
    <w:semiHidden/>
    <w:rsid w:val="000E74BD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F63F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uridis@juridis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hyperlink" Target="mailto:juridis@juridis.fr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orias.fr" TargetMode="External"/><Relationship Id="rId1" Type="http://schemas.openxmlformats.org/officeDocument/2006/relationships/hyperlink" Target="http://www.orias.fr" TargetMode="External"/><Relationship Id="rId6" Type="http://schemas.openxmlformats.org/officeDocument/2006/relationships/hyperlink" Target="http://www.juridis.fr" TargetMode="External"/><Relationship Id="rId5" Type="http://schemas.openxmlformats.org/officeDocument/2006/relationships/hyperlink" Target="mailto:juridis@juridis.fr" TargetMode="External"/><Relationship Id="rId4" Type="http://schemas.openxmlformats.org/officeDocument/2006/relationships/hyperlink" Target="http://www.jurid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0FE91E45254B69A6DC7E64B75EA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D8AB9-6793-47B5-AC36-E73302F9B32C}"/>
      </w:docPartPr>
      <w:docPartBody>
        <w:p w:rsidR="00A96112" w:rsidRDefault="0037547D" w:rsidP="0037547D">
          <w:pPr>
            <w:pStyle w:val="C40FE91E45254B69A6DC7E64B75EA0B31"/>
          </w:pPr>
          <w:r w:rsidRPr="00004B3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n">
    <w:panose1 w:val="00000000000000000000"/>
    <w:charset w:val="00"/>
    <w:family w:val="auto"/>
    <w:pitch w:val="variable"/>
    <w:sig w:usb0="A0000067" w:usb1="00004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12"/>
    <w:rsid w:val="000458A2"/>
    <w:rsid w:val="0032474D"/>
    <w:rsid w:val="0037547D"/>
    <w:rsid w:val="0038008B"/>
    <w:rsid w:val="003B684D"/>
    <w:rsid w:val="00435746"/>
    <w:rsid w:val="006024D9"/>
    <w:rsid w:val="00605C04"/>
    <w:rsid w:val="00634533"/>
    <w:rsid w:val="006F5ADE"/>
    <w:rsid w:val="007123B8"/>
    <w:rsid w:val="00732066"/>
    <w:rsid w:val="007C7A2D"/>
    <w:rsid w:val="00925DE4"/>
    <w:rsid w:val="00A96112"/>
    <w:rsid w:val="00B570D4"/>
    <w:rsid w:val="00B83D50"/>
    <w:rsid w:val="00BB7324"/>
    <w:rsid w:val="00E86F04"/>
    <w:rsid w:val="00EF61CA"/>
    <w:rsid w:val="00F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547D"/>
    <w:rPr>
      <w:color w:val="666666"/>
    </w:rPr>
  </w:style>
  <w:style w:type="paragraph" w:customStyle="1" w:styleId="C40FE91E45254B69A6DC7E64B75EA0B31">
    <w:name w:val="C40FE91E45254B69A6DC7E64B75EA0B31"/>
    <w:rsid w:val="0037547D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1F796433884183DBAE43056EA732" ma:contentTypeVersion="18" ma:contentTypeDescription="Crée un document." ma:contentTypeScope="" ma:versionID="9336dce319ca337aeeb9d6ea9ac5a0e3">
  <xsd:schema xmlns:xsd="http://www.w3.org/2001/XMLSchema" xmlns:xs="http://www.w3.org/2001/XMLSchema" xmlns:p="http://schemas.microsoft.com/office/2006/metadata/properties" xmlns:ns2="030c7387-6471-4f4c-99d8-4f318192eb8f" xmlns:ns3="a73b77b8-5c4b-40ed-8a6c-e3ec157c7b42" targetNamespace="http://schemas.microsoft.com/office/2006/metadata/properties" ma:root="true" ma:fieldsID="9601fdaf3742f0acdbed62ac405c0dc9" ns2:_="" ns3:_="">
    <xsd:import namespace="030c7387-6471-4f4c-99d8-4f318192eb8f"/>
    <xsd:import namespace="a73b77b8-5c4b-40ed-8a6c-e3ec157c7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7387-6471-4f4c-99d8-4f318192e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6a48e1c2-426d-4b01-9d7d-08ef525fa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b77b8-5c4b-40ed-8a6c-e3ec157c7b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616b33-06a2-432f-b42e-dc98a3f63347}" ma:internalName="TaxCatchAll" ma:showField="CatchAllData" ma:web="a73b77b8-5c4b-40ed-8a6c-e3ec157c7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3b77b8-5c4b-40ed-8a6c-e3ec157c7b42" xsi:nil="true"/>
    <lcf76f155ced4ddcb4097134ff3c332f xmlns="030c7387-6471-4f4c-99d8-4f318192eb8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8A3A3-C810-4189-95B7-43E954B25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c7387-6471-4f4c-99d8-4f318192eb8f"/>
    <ds:schemaRef ds:uri="a73b77b8-5c4b-40ed-8a6c-e3ec157c7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D6753-BDC0-41D2-84C6-0CB96AB86B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FB4F1C-8799-46A7-BA8E-2D50224C71DB}">
  <ds:schemaRefs>
    <ds:schemaRef ds:uri="http://schemas.microsoft.com/office/2006/metadata/properties"/>
    <ds:schemaRef ds:uri="http://schemas.microsoft.com/office/infopath/2007/PartnerControls"/>
    <ds:schemaRef ds:uri="a73b77b8-5c4b-40ed-8a6c-e3ec157c7b42"/>
    <ds:schemaRef ds:uri="030c7387-6471-4f4c-99d8-4f318192eb8f"/>
  </ds:schemaRefs>
</ds:datastoreItem>
</file>

<file path=customXml/itemProps4.xml><?xml version="1.0" encoding="utf-8"?>
<ds:datastoreItem xmlns:ds="http://schemas.openxmlformats.org/officeDocument/2006/customXml" ds:itemID="{A6872EE0-99A1-4394-A94B-62E4A7478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Links>
    <vt:vector size="24" baseType="variant"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mailto:juridis@juridis.fr</vt:lpwstr>
      </vt:variant>
      <vt:variant>
        <vt:lpwstr/>
      </vt:variant>
      <vt:variant>
        <vt:i4>7143545</vt:i4>
      </vt:variant>
      <vt:variant>
        <vt:i4>6</vt:i4>
      </vt:variant>
      <vt:variant>
        <vt:i4>0</vt:i4>
      </vt:variant>
      <vt:variant>
        <vt:i4>5</vt:i4>
      </vt:variant>
      <vt:variant>
        <vt:lpwstr>http://www.juridis.fr/</vt:lpwstr>
      </vt:variant>
      <vt:variant>
        <vt:lpwstr/>
      </vt:variant>
      <vt:variant>
        <vt:i4>262180</vt:i4>
      </vt:variant>
      <vt:variant>
        <vt:i4>3</vt:i4>
      </vt:variant>
      <vt:variant>
        <vt:i4>0</vt:i4>
      </vt:variant>
      <vt:variant>
        <vt:i4>5</vt:i4>
      </vt:variant>
      <vt:variant>
        <vt:lpwstr>mailto:juridis@juridis.fr</vt:lpwstr>
      </vt:variant>
      <vt:variant>
        <vt:lpwstr/>
      </vt:variant>
      <vt:variant>
        <vt:i4>1507359</vt:i4>
      </vt:variant>
      <vt:variant>
        <vt:i4>0</vt:i4>
      </vt:variant>
      <vt:variant>
        <vt:i4>0</vt:i4>
      </vt:variant>
      <vt:variant>
        <vt:i4>5</vt:i4>
      </vt:variant>
      <vt:variant>
        <vt:lpwstr>http://www.orias.fr/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Bouvier</dc:creator>
  <cp:keywords/>
  <dc:description/>
  <cp:lastModifiedBy>Frédéric  BAYEUX</cp:lastModifiedBy>
  <cp:revision>32</cp:revision>
  <cp:lastPrinted>2024-11-21T16:16:00Z</cp:lastPrinted>
  <dcterms:created xsi:type="dcterms:W3CDTF">2024-12-26T16:00:00Z</dcterms:created>
  <dcterms:modified xsi:type="dcterms:W3CDTF">2025-02-03T17:10:00Z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0x01010004B31F796433884183DBAE43056EA732</vt:lpwstr>
  </property>
  <property fmtid="{D5CDD505-2E9C-101B-9397-08002B2CF9AE}" pid="3" name="MediaServiceImageTags">
    <vt:lpwstr/>
  </property>
</Properties>
</file>